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07" w:rsidRDefault="00A734F6" w:rsidP="00A734F6">
      <w:pPr>
        <w:spacing w:before="240" w:after="0"/>
        <w:ind w:left="142"/>
      </w:pPr>
      <w:r w:rsidRPr="00A734F6">
        <w:t>1.</w:t>
      </w:r>
      <w:r>
        <w:rPr>
          <w:b/>
        </w:rPr>
        <w:tab/>
      </w:r>
      <w:r w:rsidR="002976F2" w:rsidRPr="00A734F6">
        <w:rPr>
          <w:b/>
        </w:rPr>
        <w:t>(Ведущий 1)</w:t>
      </w:r>
      <w:r w:rsidR="002976F2">
        <w:t xml:space="preserve"> </w:t>
      </w:r>
      <w:r w:rsidR="00557360" w:rsidRPr="00557360">
        <w:t>Ребята, посмотрите</w:t>
      </w:r>
      <w:proofErr w:type="gramStart"/>
      <w:r w:rsidR="00557360" w:rsidRPr="00557360">
        <w:t xml:space="preserve"> ,</w:t>
      </w:r>
      <w:proofErr w:type="gramEnd"/>
      <w:r w:rsidR="00557360" w:rsidRPr="00557360">
        <w:t xml:space="preserve"> что это лежит на столе? (овощи). </w:t>
      </w:r>
    </w:p>
    <w:p w:rsidR="00E02407" w:rsidRDefault="00557360" w:rsidP="00E02407">
      <w:pPr>
        <w:spacing w:after="0"/>
      </w:pPr>
      <w:r w:rsidRPr="00557360">
        <w:t xml:space="preserve">А откуда они берутся? (вырастают на полях и грядках). </w:t>
      </w:r>
    </w:p>
    <w:p w:rsidR="00E02407" w:rsidRDefault="00557360" w:rsidP="00E02407">
      <w:pPr>
        <w:spacing w:after="0"/>
      </w:pPr>
      <w:r w:rsidRPr="00557360">
        <w:t>А когда собирают урожай? (осенью). Правильно, вот и наши овощи приехали к нам с полей, они рассказали о себе много интересного  и занимательного, а мы с радостью поделимся новостями с вами.</w:t>
      </w:r>
    </w:p>
    <w:p w:rsidR="00557360" w:rsidRDefault="00A734F6" w:rsidP="00A734F6">
      <w:pPr>
        <w:spacing w:after="0"/>
        <w:ind w:left="142"/>
      </w:pPr>
      <w:r>
        <w:t>2.</w:t>
      </w:r>
      <w:r>
        <w:tab/>
      </w:r>
      <w:r w:rsidR="00557360" w:rsidRPr="00557360">
        <w:t>Разводить овощи человек начал в каменном веке. В то время люди собирали то, чем могла их угостить природа</w:t>
      </w:r>
      <w:r w:rsidR="00C04BE0">
        <w:t>,</w:t>
      </w:r>
      <w:r w:rsidR="00557360" w:rsidRPr="00557360">
        <w:t xml:space="preserve"> и что являлось съедобным, это были листья, семена и конечно плоды. Со временем люди отобрали для себя наиболее плодоносные растения в виде кустарников, трав и деревьев.</w:t>
      </w:r>
    </w:p>
    <w:p w:rsidR="00557360" w:rsidRPr="00557360" w:rsidRDefault="002C4849" w:rsidP="002976F2">
      <w:pPr>
        <w:spacing w:after="0"/>
        <w:ind w:firstLine="142"/>
      </w:pPr>
      <w:r>
        <w:t xml:space="preserve">3. </w:t>
      </w:r>
      <w:r w:rsidR="002976F2">
        <w:tab/>
      </w:r>
      <w:r w:rsidR="00557360" w:rsidRPr="00557360">
        <w:t>После</w:t>
      </w:r>
      <w:r w:rsidR="002976F2">
        <w:t>,</w:t>
      </w:r>
      <w:r w:rsidR="00557360" w:rsidRPr="00557360">
        <w:t xml:space="preserve"> люди начали собирать семена и разбрасывать их в надежде на умножение урожая, им это удалось. </w:t>
      </w:r>
    </w:p>
    <w:p w:rsidR="001725E8" w:rsidRDefault="002C4849" w:rsidP="002976F2">
      <w:pPr>
        <w:spacing w:after="0"/>
        <w:ind w:firstLine="142"/>
      </w:pPr>
      <w:r>
        <w:t xml:space="preserve">4. </w:t>
      </w:r>
      <w:r w:rsidR="002976F2">
        <w:tab/>
      </w:r>
      <w:r w:rsidR="001725E8">
        <w:t>Вот такой урожай собирают сейчас с полей</w:t>
      </w:r>
    </w:p>
    <w:p w:rsidR="00557360" w:rsidRPr="00557360" w:rsidRDefault="00E7103E" w:rsidP="002976F2">
      <w:pPr>
        <w:spacing w:after="0"/>
        <w:ind w:firstLine="142"/>
      </w:pPr>
      <w:r>
        <w:t>5</w:t>
      </w:r>
      <w:r w:rsidR="002C4849">
        <w:t xml:space="preserve">. </w:t>
      </w:r>
      <w:r w:rsidR="002976F2">
        <w:tab/>
      </w:r>
      <w:r w:rsidR="002976F2" w:rsidRPr="005151D9">
        <w:rPr>
          <w:b/>
        </w:rPr>
        <w:t>(Ведущий 2)</w:t>
      </w:r>
      <w:r w:rsidR="002976F2">
        <w:t xml:space="preserve"> </w:t>
      </w:r>
      <w:r w:rsidR="008B6A4A">
        <w:t xml:space="preserve"> </w:t>
      </w:r>
      <w:r w:rsidR="00557360" w:rsidRPr="00557360">
        <w:t>А Вы знаете, что у каждого овоща своя история?</w:t>
      </w:r>
    </w:p>
    <w:p w:rsidR="002976F2" w:rsidRDefault="00557360" w:rsidP="00E02407">
      <w:pPr>
        <w:spacing w:after="0"/>
      </w:pPr>
      <w:r w:rsidRPr="00557360">
        <w:t>Давайте, Вы будете отгадывать загадку</w:t>
      </w:r>
      <w:r>
        <w:t>,</w:t>
      </w:r>
      <w:r w:rsidRPr="00557360">
        <w:t xml:space="preserve"> и называть овощ, а мы - рассказывать его историю.</w:t>
      </w:r>
    </w:p>
    <w:p w:rsidR="00557360" w:rsidRPr="00557360" w:rsidRDefault="002976F2" w:rsidP="002976F2">
      <w:pPr>
        <w:spacing w:after="0"/>
      </w:pPr>
      <w:r w:rsidRPr="005151D9">
        <w:t xml:space="preserve">   </w:t>
      </w:r>
      <w:r w:rsidR="00E7103E" w:rsidRPr="005151D9">
        <w:rPr>
          <w:bCs/>
        </w:rPr>
        <w:t>6</w:t>
      </w:r>
      <w:r w:rsidR="002C4849" w:rsidRPr="005151D9">
        <w:rPr>
          <w:bCs/>
        </w:rPr>
        <w:t>.</w:t>
      </w:r>
      <w:r w:rsidR="002C4849" w:rsidRPr="00E7103E">
        <w:rPr>
          <w:b/>
          <w:bCs/>
        </w:rPr>
        <w:t xml:space="preserve"> </w:t>
      </w:r>
      <w:r>
        <w:rPr>
          <w:b/>
          <w:bCs/>
        </w:rPr>
        <w:tab/>
      </w:r>
      <w:r w:rsidR="00C04BE0">
        <w:t>Внимание -</w:t>
      </w:r>
      <w:r w:rsidR="00557360" w:rsidRPr="00557360">
        <w:t xml:space="preserve"> загадка: </w:t>
      </w:r>
    </w:p>
    <w:p w:rsidR="00557360" w:rsidRPr="00557360" w:rsidRDefault="00557360" w:rsidP="00E02407">
      <w:pPr>
        <w:spacing w:after="0"/>
      </w:pPr>
      <w:r w:rsidRPr="00557360">
        <w:t>Без окон без дверей </w:t>
      </w:r>
      <w:r w:rsidRPr="00557360">
        <w:br/>
        <w:t>Полна горница людей</w:t>
      </w:r>
      <w:proofErr w:type="gramStart"/>
      <w:r w:rsidRPr="00557360">
        <w:t>.</w:t>
      </w:r>
      <w:proofErr w:type="gramEnd"/>
      <w:r w:rsidRPr="00557360">
        <w:t xml:space="preserve"> (</w:t>
      </w:r>
      <w:proofErr w:type="gramStart"/>
      <w:r w:rsidRPr="00557360">
        <w:t>о</w:t>
      </w:r>
      <w:proofErr w:type="gramEnd"/>
      <w:r w:rsidRPr="00557360">
        <w:t>гурец)</w:t>
      </w:r>
    </w:p>
    <w:p w:rsidR="00E7103E" w:rsidRPr="00E7103E" w:rsidRDefault="002976F2" w:rsidP="002976F2">
      <w:pPr>
        <w:pStyle w:val="a4"/>
        <w:spacing w:before="0" w:beforeAutospacing="0" w:after="0" w:afterAutospacing="0"/>
      </w:pPr>
      <w:r>
        <w:t xml:space="preserve">  </w:t>
      </w:r>
      <w:r w:rsidR="00E7103E">
        <w:t>7</w:t>
      </w:r>
      <w:r w:rsidR="002C4849">
        <w:t xml:space="preserve">. </w:t>
      </w:r>
      <w:r>
        <w:tab/>
      </w:r>
      <w:r w:rsidR="00E7103E" w:rsidRPr="00E7103E">
        <w:rPr>
          <w:rFonts w:ascii="Calibri" w:eastAsia="+mn-ea" w:hAnsi="Calibri" w:cs="+mn-cs"/>
          <w:color w:val="000000"/>
          <w:kern w:val="24"/>
        </w:rPr>
        <w:t>Родина огурцов – далекая Индия. Эти тыквенные овощи были обнаружены при раскопках древних египетских гробниц.</w:t>
      </w:r>
    </w:p>
    <w:p w:rsidR="00E7103E" w:rsidRPr="00E7103E" w:rsidRDefault="00E7103E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E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Врачи в Древней Греции приписывали огурцам жаропонижающее действие.</w:t>
      </w:r>
    </w:p>
    <w:p w:rsidR="00E7103E" w:rsidRPr="00E7103E" w:rsidRDefault="00E7103E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E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На Руси очень любили огурцы с медом. На первый взгляд, это кажется странным, но вкус получается своеобразный и приятный.</w:t>
      </w:r>
    </w:p>
    <w:p w:rsidR="00E7103E" w:rsidRPr="00E7103E" w:rsidRDefault="002976F2" w:rsidP="00E02407">
      <w:pPr>
        <w:pStyle w:val="a4"/>
        <w:spacing w:before="0" w:beforeAutospacing="0" w:after="0" w:afterAutospacing="0"/>
      </w:pPr>
      <w:r>
        <w:t xml:space="preserve">  </w:t>
      </w:r>
      <w:r w:rsidR="003E4415">
        <w:t>8</w:t>
      </w:r>
      <w:r w:rsidR="002C4849">
        <w:t xml:space="preserve">. </w:t>
      </w:r>
      <w:r>
        <w:tab/>
      </w:r>
      <w:r w:rsidR="00E7103E" w:rsidRPr="00E7103E">
        <w:rPr>
          <w:rFonts w:ascii="Calibri" w:eastAsia="+mn-ea" w:hAnsi="Calibri" w:cs="+mn-cs"/>
          <w:color w:val="000000"/>
          <w:kern w:val="24"/>
        </w:rPr>
        <w:t xml:space="preserve">В старой Англии, огурец был большой редкостью, а врачи соревновались в поисках отрицательных его качеств. </w:t>
      </w:r>
    </w:p>
    <w:p w:rsidR="00E7103E" w:rsidRDefault="00E7103E" w:rsidP="008B6A4A">
      <w:pPr>
        <w:spacing w:after="0" w:line="240" w:lineRule="auto"/>
      </w:pPr>
      <w:r w:rsidRPr="00E7103E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Одни считали его просто ядовитым, другие – «охлаждающим» и вызывающим простуду.</w:t>
      </w:r>
    </w:p>
    <w:p w:rsidR="00557360" w:rsidRPr="00557360" w:rsidRDefault="002976F2" w:rsidP="00E02407">
      <w:pPr>
        <w:spacing w:after="0"/>
      </w:pPr>
      <w:r>
        <w:t xml:space="preserve">  </w:t>
      </w:r>
      <w:r w:rsidR="003E4415">
        <w:t>9</w:t>
      </w:r>
      <w:r w:rsidR="002C4849">
        <w:t>.</w:t>
      </w:r>
      <w:r>
        <w:tab/>
      </w:r>
      <w:r w:rsidR="002C4849" w:rsidRPr="005151D9">
        <w:rPr>
          <w:b/>
        </w:rPr>
        <w:t xml:space="preserve"> </w:t>
      </w:r>
      <w:r w:rsidRPr="005151D9">
        <w:rPr>
          <w:b/>
        </w:rPr>
        <w:t>(Ведущий 1)</w:t>
      </w:r>
      <w:r>
        <w:t xml:space="preserve"> </w:t>
      </w:r>
      <w:r w:rsidR="00557360" w:rsidRPr="00557360">
        <w:t>Ребята, а теперь отгадайте</w:t>
      </w:r>
      <w:r w:rsidR="00557360">
        <w:t xml:space="preserve"> новую</w:t>
      </w:r>
      <w:r w:rsidR="00557360" w:rsidRPr="00557360">
        <w:t xml:space="preserve"> загадку:</w:t>
      </w:r>
    </w:p>
    <w:p w:rsidR="00557360" w:rsidRPr="008E30E9" w:rsidRDefault="00557360" w:rsidP="00E02407">
      <w:pPr>
        <w:spacing w:after="0"/>
      </w:pPr>
      <w:r w:rsidRPr="00E7103E">
        <w:rPr>
          <w:bCs/>
        </w:rPr>
        <w:t>У меня есть тоже перья,</w:t>
      </w:r>
      <w:r w:rsidRPr="00E7103E">
        <w:rPr>
          <w:bCs/>
        </w:rPr>
        <w:br/>
        <w:t>Но не птица и не зверь я,</w:t>
      </w:r>
      <w:r w:rsidRPr="00E7103E">
        <w:rPr>
          <w:bCs/>
        </w:rPr>
        <w:br/>
        <w:t>Я вам самый лучший друг,</w:t>
      </w:r>
      <w:r w:rsidRPr="00E7103E">
        <w:rPr>
          <w:bCs/>
        </w:rPr>
        <w:br/>
        <w:t>Я простой зеленый…</w:t>
      </w:r>
      <w:r w:rsidRPr="00E7103E">
        <w:rPr>
          <w:bCs/>
          <w:i/>
          <w:iCs/>
        </w:rPr>
        <w:t> (Лук).</w:t>
      </w:r>
    </w:p>
    <w:p w:rsidR="00557360" w:rsidRDefault="002C4849" w:rsidP="00E02407">
      <w:pPr>
        <w:spacing w:after="0"/>
      </w:pPr>
      <w:r>
        <w:t>1</w:t>
      </w:r>
      <w:r w:rsidR="00487B2E">
        <w:t>0</w:t>
      </w:r>
      <w:r>
        <w:t xml:space="preserve">. </w:t>
      </w:r>
      <w:r w:rsidR="005E7768">
        <w:tab/>
      </w:r>
      <w:r w:rsidR="00557360" w:rsidRPr="00557360">
        <w:t xml:space="preserve">История лука насчитывает минимум 3000 лет, а его родиной является Средняя Азия и Индия. </w:t>
      </w:r>
      <w:r w:rsidR="00557360">
        <w:t xml:space="preserve"> </w:t>
      </w:r>
      <w:r w:rsidR="00557360" w:rsidRPr="00557360">
        <w:t>Благодаря римлянам он попал в Европу, а Христофор Колумб распространил его за океаном</w:t>
      </w:r>
    </w:p>
    <w:p w:rsidR="008E30E9" w:rsidRPr="00557360" w:rsidRDefault="002C4849" w:rsidP="00E02407">
      <w:pPr>
        <w:spacing w:after="0"/>
      </w:pPr>
      <w:r>
        <w:t>1</w:t>
      </w:r>
      <w:r w:rsidR="00487B2E">
        <w:t>1</w:t>
      </w:r>
      <w:r>
        <w:t xml:space="preserve">. </w:t>
      </w:r>
      <w:r w:rsidR="005E7768">
        <w:tab/>
      </w:r>
      <w:r w:rsidR="00557360" w:rsidRPr="00557360">
        <w:t>Рисунки лука нашли даже в Египетских пирамидах – он являлся пропитанием для невольников, которые их строили, поскольку эффективно предотвращает распространение эпидемий. Сегодня лук выращивается во всем мире и с большой охотой употребляется в кухнях всех континентов.</w:t>
      </w:r>
    </w:p>
    <w:p w:rsidR="00557360" w:rsidRPr="00557360" w:rsidRDefault="002C4849" w:rsidP="00E02407">
      <w:pPr>
        <w:spacing w:after="0"/>
      </w:pPr>
      <w:r>
        <w:t>1</w:t>
      </w:r>
      <w:r w:rsidR="00487B2E">
        <w:t>2</w:t>
      </w:r>
      <w:r>
        <w:t>.</w:t>
      </w:r>
      <w:r w:rsidR="005E7768">
        <w:tab/>
      </w:r>
      <w:r>
        <w:t xml:space="preserve"> </w:t>
      </w:r>
      <w:r w:rsidR="00557360" w:rsidRPr="00557360">
        <w:t xml:space="preserve">А </w:t>
      </w:r>
      <w:r w:rsidR="00557360">
        <w:t>В</w:t>
      </w:r>
      <w:r w:rsidR="00557360" w:rsidRPr="00557360">
        <w:t>ы знаете</w:t>
      </w:r>
      <w:r w:rsidR="00557360">
        <w:t>,</w:t>
      </w:r>
      <w:r w:rsidR="00557360" w:rsidRPr="00557360">
        <w:t xml:space="preserve"> почему во время резанья лука мы плачем? </w:t>
      </w:r>
    </w:p>
    <w:p w:rsidR="00224B0A" w:rsidRPr="00224B0A" w:rsidRDefault="00224B0A" w:rsidP="00E02407">
      <w:pPr>
        <w:spacing w:after="0"/>
      </w:pPr>
      <w:r w:rsidRPr="00224B0A">
        <w:t xml:space="preserve">Это особые кислоты вызывают выделение слез. </w:t>
      </w:r>
    </w:p>
    <w:p w:rsidR="00224B0A" w:rsidRPr="00224B0A" w:rsidRDefault="00224B0A" w:rsidP="00E02407">
      <w:pPr>
        <w:spacing w:after="0"/>
      </w:pPr>
      <w:r w:rsidRPr="00224B0A">
        <w:t xml:space="preserve">Если пожевать петрушку или жареное кофейное зерно, то глаза перестанет щипать.  </w:t>
      </w:r>
    </w:p>
    <w:p w:rsidR="00557360" w:rsidRDefault="002C4849" w:rsidP="00E02407">
      <w:pPr>
        <w:spacing w:after="0"/>
      </w:pPr>
      <w:r>
        <w:t>1</w:t>
      </w:r>
      <w:r w:rsidR="00487B2E">
        <w:t>3</w:t>
      </w:r>
      <w:r>
        <w:t xml:space="preserve">. </w:t>
      </w:r>
      <w:r w:rsidR="005151D9">
        <w:tab/>
      </w:r>
      <w:r w:rsidR="005151D9" w:rsidRPr="005151D9">
        <w:rPr>
          <w:b/>
        </w:rPr>
        <w:t>(Ведущий 2</w:t>
      </w:r>
      <w:r w:rsidR="005151D9">
        <w:t xml:space="preserve">) </w:t>
      </w:r>
      <w:r w:rsidR="00557360">
        <w:t>И снова загадка:</w:t>
      </w:r>
    </w:p>
    <w:p w:rsidR="005151D9" w:rsidRDefault="00557360" w:rsidP="00E02407">
      <w:pPr>
        <w:spacing w:after="0"/>
      </w:pPr>
      <w:r w:rsidRPr="00557360">
        <w:t>Как на нашей грядке</w:t>
      </w:r>
      <w:proofErr w:type="gramStart"/>
      <w:r w:rsidRPr="00557360">
        <w:t> </w:t>
      </w:r>
      <w:r w:rsidRPr="00557360">
        <w:br/>
        <w:t>В</w:t>
      </w:r>
      <w:proofErr w:type="gramEnd"/>
      <w:r w:rsidRPr="00557360">
        <w:t>ыросли загадки </w:t>
      </w:r>
      <w:r w:rsidRPr="00557360">
        <w:br/>
        <w:t>Сочные да крупные, </w:t>
      </w:r>
      <w:r w:rsidRPr="00557360">
        <w:br/>
        <w:t>Вот такие круглые. </w:t>
      </w:r>
      <w:r w:rsidRPr="00557360">
        <w:br/>
        <w:t>Летом зеленеют, </w:t>
      </w:r>
      <w:r w:rsidRPr="00557360">
        <w:br/>
        <w:t>К осени краснеют</w:t>
      </w:r>
      <w:proofErr w:type="gramStart"/>
      <w:r w:rsidRPr="00557360">
        <w:t>.</w:t>
      </w:r>
      <w:proofErr w:type="gramEnd"/>
      <w:r w:rsidRPr="00557360">
        <w:t xml:space="preserve"> (</w:t>
      </w:r>
      <w:proofErr w:type="gramStart"/>
      <w:r w:rsidRPr="00557360">
        <w:t>т</w:t>
      </w:r>
      <w:proofErr w:type="gramEnd"/>
      <w:r w:rsidRPr="00557360">
        <w:t>оматы)</w:t>
      </w:r>
    </w:p>
    <w:p w:rsidR="005B0D4F" w:rsidRPr="005B0D4F" w:rsidRDefault="002C4849" w:rsidP="00E02407">
      <w:pPr>
        <w:spacing w:after="0"/>
      </w:pPr>
      <w:r>
        <w:t>1</w:t>
      </w:r>
      <w:r w:rsidR="00487B2E">
        <w:t>4</w:t>
      </w:r>
      <w:r>
        <w:t>.</w:t>
      </w:r>
      <w:r w:rsidR="005151D9">
        <w:tab/>
      </w:r>
      <w:r w:rsidR="005B0D4F" w:rsidRPr="005B0D4F">
        <w:t xml:space="preserve">Помидор происходит из Латинской Америки. </w:t>
      </w:r>
    </w:p>
    <w:p w:rsidR="005B0D4F" w:rsidRPr="005B0D4F" w:rsidRDefault="005B0D4F" w:rsidP="00E02407">
      <w:pPr>
        <w:spacing w:after="0"/>
      </w:pPr>
      <w:r w:rsidRPr="005B0D4F">
        <w:t>Вначале его выращивали как декоративное растение, поскольку считалось, что он не съедобен.</w:t>
      </w:r>
    </w:p>
    <w:p w:rsidR="005B0D4F" w:rsidRPr="005B0D4F" w:rsidRDefault="005B0D4F" w:rsidP="00E02407">
      <w:pPr>
        <w:spacing w:after="0"/>
      </w:pPr>
      <w:r w:rsidRPr="005B0D4F">
        <w:t xml:space="preserve">Итальянцы первыми узнали и оценили его вкус, хотя в те времена, он чаще попадал в котел колдуньи, а не на стол. </w:t>
      </w:r>
    </w:p>
    <w:p w:rsidR="004D2E7C" w:rsidRPr="004D2E7C" w:rsidRDefault="002C4849" w:rsidP="00E02407">
      <w:pPr>
        <w:spacing w:after="0"/>
      </w:pPr>
      <w:r>
        <w:t>1</w:t>
      </w:r>
      <w:r w:rsidR="002E5550">
        <w:t>5</w:t>
      </w:r>
      <w:r>
        <w:t>.</w:t>
      </w:r>
      <w:r w:rsidR="005151D9">
        <w:tab/>
      </w:r>
      <w:r>
        <w:t xml:space="preserve"> </w:t>
      </w:r>
      <w:r w:rsidR="004D2E7C" w:rsidRPr="004D2E7C">
        <w:t xml:space="preserve">Раньше, Помидор считался ядовитым. </w:t>
      </w:r>
      <w:r w:rsidR="005151D9">
        <w:t xml:space="preserve"> </w:t>
      </w:r>
      <w:r w:rsidR="004D2E7C" w:rsidRPr="004D2E7C">
        <w:t>На Руси</w:t>
      </w:r>
      <w:proofErr w:type="gramStart"/>
      <w:r w:rsidR="004D2E7C" w:rsidRPr="004D2E7C">
        <w:t xml:space="preserve"> </w:t>
      </w:r>
      <w:r w:rsidR="005151D9">
        <w:t>,</w:t>
      </w:r>
      <w:proofErr w:type="gramEnd"/>
      <w:r w:rsidR="005151D9">
        <w:t xml:space="preserve"> например, их </w:t>
      </w:r>
      <w:r w:rsidR="004D2E7C" w:rsidRPr="004D2E7C">
        <w:t xml:space="preserve">называли «бешеными ягодами». </w:t>
      </w:r>
    </w:p>
    <w:p w:rsidR="00487B2E" w:rsidRPr="00487B2E" w:rsidRDefault="002C4849" w:rsidP="00E02407">
      <w:pPr>
        <w:spacing w:after="0"/>
      </w:pPr>
      <w:r>
        <w:t>1</w:t>
      </w:r>
      <w:r w:rsidR="002E5550">
        <w:t>6</w:t>
      </w:r>
      <w:r>
        <w:t xml:space="preserve">. </w:t>
      </w:r>
      <w:r w:rsidR="005151D9">
        <w:tab/>
      </w:r>
      <w:r w:rsidR="00487B2E" w:rsidRPr="00487B2E">
        <w:t xml:space="preserve">В </w:t>
      </w:r>
      <w:r w:rsidR="005151D9">
        <w:t xml:space="preserve"> Испании</w:t>
      </w:r>
      <w:r w:rsidR="00487B2E" w:rsidRPr="00487B2E">
        <w:t xml:space="preserve">, </w:t>
      </w:r>
      <w:r w:rsidR="005151D9">
        <w:t>каждый год, в</w:t>
      </w:r>
      <w:r w:rsidR="00487B2E" w:rsidRPr="00487B2E">
        <w:t xml:space="preserve"> августе, </w:t>
      </w:r>
      <w:r w:rsidR="005151D9">
        <w:t xml:space="preserve">проходит фестиваль Ля </w:t>
      </w:r>
      <w:proofErr w:type="spellStart"/>
      <w:r w:rsidR="005151D9">
        <w:t>Томатина</w:t>
      </w:r>
      <w:proofErr w:type="spellEnd"/>
      <w:r w:rsidR="005151D9">
        <w:t>. Это</w:t>
      </w:r>
      <w:r w:rsidR="008E1D21">
        <w:t xml:space="preserve">, </w:t>
      </w:r>
      <w:r w:rsidR="00487B2E" w:rsidRPr="00487B2E">
        <w:t xml:space="preserve"> место неистового п</w:t>
      </w:r>
      <w:r w:rsidR="008E1D21">
        <w:t>омидорного побоища</w:t>
      </w:r>
      <w:r w:rsidR="00487B2E" w:rsidRPr="00487B2E">
        <w:t xml:space="preserve">. Ночью перед сражением идет подготовка грузовиков с помидорами, которые около 11 часов утра на следующий день въезжают на главную площадь городка. Ведущие праздника </w:t>
      </w:r>
      <w:r w:rsidR="00487B2E" w:rsidRPr="00487B2E">
        <w:lastRenderedPageBreak/>
        <w:t>начинают двухчасовое «</w:t>
      </w:r>
      <w:r w:rsidR="008E1D21">
        <w:t>томатное</w:t>
      </w:r>
      <w:r w:rsidR="00487B2E" w:rsidRPr="00487B2E">
        <w:t xml:space="preserve">» </w:t>
      </w:r>
      <w:r w:rsidR="008E1D21">
        <w:t>сражени</w:t>
      </w:r>
      <w:r w:rsidR="00487B2E" w:rsidRPr="00487B2E">
        <w:t xml:space="preserve">е. После </w:t>
      </w:r>
      <w:r w:rsidR="008E1D21">
        <w:t>боя</w:t>
      </w:r>
      <w:r w:rsidR="00487B2E" w:rsidRPr="00487B2E">
        <w:t xml:space="preserve"> можно искупаться в реке, а затем съесть </w:t>
      </w:r>
      <w:proofErr w:type="gramStart"/>
      <w:r w:rsidR="00487B2E" w:rsidRPr="00487B2E">
        <w:t>знаменитую</w:t>
      </w:r>
      <w:proofErr w:type="gramEnd"/>
      <w:r w:rsidR="00487B2E" w:rsidRPr="00487B2E">
        <w:t> </w:t>
      </w:r>
      <w:hyperlink r:id="rId6" w:history="1">
        <w:r w:rsidR="00487B2E" w:rsidRPr="00487B2E">
          <w:rPr>
            <w:rStyle w:val="a5"/>
          </w:rPr>
          <w:t>паэлью</w:t>
        </w:r>
      </w:hyperlink>
      <w:r w:rsidR="00487B2E" w:rsidRPr="00487B2E">
        <w:t>.</w:t>
      </w:r>
    </w:p>
    <w:p w:rsidR="005F6B4B" w:rsidRPr="00F42EF4" w:rsidRDefault="002C4849" w:rsidP="00E02407">
      <w:pPr>
        <w:spacing w:after="0"/>
      </w:pPr>
      <w:r w:rsidRPr="00E7103E">
        <w:rPr>
          <w:bCs/>
          <w:iCs/>
        </w:rPr>
        <w:t>1</w:t>
      </w:r>
      <w:r w:rsidR="002E5550">
        <w:rPr>
          <w:bCs/>
          <w:iCs/>
        </w:rPr>
        <w:t>7</w:t>
      </w:r>
      <w:r w:rsidRPr="00E7103E">
        <w:rPr>
          <w:bCs/>
          <w:iCs/>
        </w:rPr>
        <w:t xml:space="preserve">. </w:t>
      </w:r>
      <w:r w:rsidR="00B663C2">
        <w:rPr>
          <w:bCs/>
          <w:iCs/>
        </w:rPr>
        <w:tab/>
      </w:r>
      <w:r w:rsidR="00B663C2" w:rsidRPr="00B663C2">
        <w:rPr>
          <w:b/>
          <w:bCs/>
          <w:iCs/>
        </w:rPr>
        <w:t>(</w:t>
      </w:r>
      <w:r w:rsidR="005F6B4B" w:rsidRPr="00B663C2">
        <w:rPr>
          <w:b/>
          <w:bCs/>
          <w:iCs/>
        </w:rPr>
        <w:t xml:space="preserve">Ведущий </w:t>
      </w:r>
      <w:r w:rsidR="00B663C2" w:rsidRPr="00B663C2">
        <w:rPr>
          <w:b/>
          <w:bCs/>
          <w:iCs/>
        </w:rPr>
        <w:t>1)</w:t>
      </w:r>
      <w:proofErr w:type="gramStart"/>
      <w:r w:rsidR="00B663C2">
        <w:rPr>
          <w:bCs/>
          <w:iCs/>
        </w:rPr>
        <w:t xml:space="preserve"> :</w:t>
      </w:r>
      <w:proofErr w:type="gramEnd"/>
    </w:p>
    <w:p w:rsidR="005F6B4B" w:rsidRPr="005F6B4B" w:rsidRDefault="005F6B4B" w:rsidP="00E02407">
      <w:pPr>
        <w:spacing w:after="0"/>
      </w:pPr>
      <w:r w:rsidRPr="005F6B4B">
        <w:t>Красна - девица сидит в темнице, </w:t>
      </w:r>
      <w:r w:rsidRPr="005F6B4B">
        <w:br/>
        <w:t>А коса на улице. (Морковь).</w:t>
      </w:r>
    </w:p>
    <w:p w:rsidR="005F6B4B" w:rsidRDefault="005F6B4B" w:rsidP="00E02407">
      <w:pPr>
        <w:spacing w:after="0"/>
      </w:pPr>
      <w:r w:rsidRPr="005F6B4B">
        <w:t xml:space="preserve">А Вы знаете, что первая морковь была... черной?! </w:t>
      </w:r>
      <w:r>
        <w:t xml:space="preserve"> А это на самом деле так.</w:t>
      </w:r>
      <w:r w:rsidRPr="005F6B4B">
        <w:t xml:space="preserve"> </w:t>
      </w:r>
    </w:p>
    <w:p w:rsidR="005F6B4B" w:rsidRPr="005F6B4B" w:rsidRDefault="005F6B4B" w:rsidP="00E02407">
      <w:pPr>
        <w:spacing w:after="0"/>
      </w:pPr>
      <w:r w:rsidRPr="005F6B4B">
        <w:t xml:space="preserve">Морковь происходит из Азии. </w:t>
      </w:r>
    </w:p>
    <w:p w:rsidR="0032784C" w:rsidRPr="0032784C" w:rsidRDefault="002E5550" w:rsidP="00E02407">
      <w:pPr>
        <w:spacing w:after="0"/>
      </w:pPr>
      <w:r>
        <w:t>18</w:t>
      </w:r>
      <w:r w:rsidR="002C4849">
        <w:t xml:space="preserve">. </w:t>
      </w:r>
      <w:r w:rsidR="002512D4">
        <w:tab/>
      </w:r>
      <w:r w:rsidR="0032784C" w:rsidRPr="0032784C">
        <w:t>Морковь была известна еще в древности – греки и римляне использовали ее как лечебное растение. Морковь в то время была почти черной, потом в результате мутации появились желтые сорта, и позже, благодаря французским садоводам морковь получила свой аппетитный оранжевый цвет.</w:t>
      </w:r>
    </w:p>
    <w:p w:rsidR="00992B72" w:rsidRPr="005F6B4B" w:rsidRDefault="0032784C" w:rsidP="00E02407">
      <w:pPr>
        <w:spacing w:after="0"/>
      </w:pPr>
      <w:r w:rsidRPr="0032784C">
        <w:t>В Англии, например, листья и корнеплоды моркови использовались в качестве украшения нарядов и шляп.</w:t>
      </w:r>
    </w:p>
    <w:p w:rsidR="00992B72" w:rsidRPr="00992B72" w:rsidRDefault="002E5550" w:rsidP="00E02407">
      <w:pPr>
        <w:spacing w:after="0"/>
      </w:pPr>
      <w:r>
        <w:t>19</w:t>
      </w:r>
      <w:r w:rsidR="002C4849">
        <w:t xml:space="preserve">. </w:t>
      </w:r>
      <w:r w:rsidR="002512D4">
        <w:tab/>
      </w:r>
      <w:r w:rsidR="00992B72" w:rsidRPr="00992B72">
        <w:t xml:space="preserve">А Европе, морковь считается фруктом. </w:t>
      </w:r>
    </w:p>
    <w:p w:rsidR="00992B72" w:rsidRDefault="00992B72" w:rsidP="00E02407">
      <w:pPr>
        <w:spacing w:after="0"/>
      </w:pPr>
      <w:r w:rsidRPr="00992B72">
        <w:t>Все потому, что европейцы очень любят морковное варенье, а</w:t>
      </w:r>
      <w:proofErr w:type="gramStart"/>
      <w:r w:rsidRPr="00992B72">
        <w:t xml:space="preserve"> ,</w:t>
      </w:r>
      <w:proofErr w:type="gramEnd"/>
      <w:r w:rsidRPr="00992B72">
        <w:t xml:space="preserve"> по закону, варенье делается только из фруктов.</w:t>
      </w:r>
      <w:r w:rsidR="002512D4">
        <w:t xml:space="preserve"> </w:t>
      </w:r>
      <w:r w:rsidRPr="00992B72">
        <w:t>Вот и назвали морковь – фруктом.</w:t>
      </w:r>
    </w:p>
    <w:p w:rsidR="002E5550" w:rsidRPr="002E5550" w:rsidRDefault="002C4849" w:rsidP="00E02407">
      <w:pPr>
        <w:spacing w:after="0"/>
      </w:pPr>
      <w:r>
        <w:t>2</w:t>
      </w:r>
      <w:r w:rsidR="002E5550">
        <w:t>0</w:t>
      </w:r>
      <w:r>
        <w:t xml:space="preserve">. </w:t>
      </w:r>
      <w:r w:rsidR="002512D4">
        <w:tab/>
      </w:r>
      <w:r w:rsidR="002E5550" w:rsidRPr="002E5550">
        <w:t>Ребята, Вы любите мультфильмы?</w:t>
      </w:r>
    </w:p>
    <w:p w:rsidR="002E5550" w:rsidRDefault="002E5550" w:rsidP="00E02407">
      <w:pPr>
        <w:spacing w:after="0"/>
      </w:pPr>
      <w:r w:rsidRPr="002E5550">
        <w:t>Давайте сейчас, мы с Вами посмотрим мультфильм про варенье из моркови. (Маша и медведь) (6,5 минут)</w:t>
      </w:r>
    </w:p>
    <w:p w:rsidR="009D05BD" w:rsidRPr="009D05BD" w:rsidRDefault="002C4849" w:rsidP="00E02407">
      <w:pPr>
        <w:spacing w:after="0"/>
      </w:pPr>
      <w:r>
        <w:t>2</w:t>
      </w:r>
      <w:r w:rsidR="00B21136">
        <w:t>1</w:t>
      </w:r>
      <w:r>
        <w:t xml:space="preserve">. </w:t>
      </w:r>
      <w:r w:rsidR="002512D4">
        <w:t xml:space="preserve"> </w:t>
      </w:r>
      <w:r w:rsidR="002512D4">
        <w:tab/>
      </w:r>
      <w:r w:rsidR="002512D4" w:rsidRPr="002512D4">
        <w:rPr>
          <w:b/>
        </w:rPr>
        <w:t>(Ведущий 2)</w:t>
      </w:r>
      <w:r w:rsidR="002512D4">
        <w:t xml:space="preserve"> </w:t>
      </w:r>
      <w:r w:rsidR="009D05BD" w:rsidRPr="009D05BD">
        <w:t>Понравился мультфильм? Маша</w:t>
      </w:r>
      <w:r w:rsidR="009D05BD">
        <w:t>, тоже</w:t>
      </w:r>
      <w:r w:rsidR="009D05BD" w:rsidRPr="009D05BD">
        <w:t xml:space="preserve"> оставила для Вас загадку:</w:t>
      </w:r>
    </w:p>
    <w:p w:rsidR="009D05BD" w:rsidRPr="009D05BD" w:rsidRDefault="009D05BD" w:rsidP="00E02407">
      <w:pPr>
        <w:spacing w:after="0"/>
      </w:pPr>
      <w:r w:rsidRPr="009D05BD">
        <w:t xml:space="preserve">И зелен, и </w:t>
      </w:r>
      <w:proofErr w:type="gramStart"/>
      <w:r w:rsidRPr="009D05BD">
        <w:t>густ на грядке вырос</w:t>
      </w:r>
      <w:proofErr w:type="gramEnd"/>
      <w:r w:rsidRPr="009D05BD">
        <w:t xml:space="preserve"> куст. </w:t>
      </w:r>
      <w:r w:rsidRPr="009D05BD">
        <w:br/>
        <w:t>Покопай немножко: под кустом ... (картошка)</w:t>
      </w:r>
    </w:p>
    <w:p w:rsidR="00AE3DFB" w:rsidRPr="00AE3DFB" w:rsidRDefault="002C4849" w:rsidP="00E02407">
      <w:pPr>
        <w:pStyle w:val="a4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</w:rPr>
      </w:pPr>
      <w:r>
        <w:t>2</w:t>
      </w:r>
      <w:r w:rsidR="00B21136">
        <w:t>2</w:t>
      </w:r>
      <w:r>
        <w:t xml:space="preserve">. </w:t>
      </w:r>
      <w:r w:rsidR="002512D4">
        <w:tab/>
      </w:r>
      <w:r w:rsidR="00AE3DFB" w:rsidRPr="00AE3DFB">
        <w:rPr>
          <w:rFonts w:ascii="Calibri" w:eastAsia="+mn-ea" w:hAnsi="Calibri" w:cs="+mn-cs"/>
          <w:color w:val="000000"/>
          <w:kern w:val="24"/>
        </w:rPr>
        <w:t>Картофель употреблялся индейскими племенами тысячи лет. В Европу его привезли гораздо позже.</w:t>
      </w:r>
      <w:r w:rsidR="002512D4">
        <w:rPr>
          <w:rFonts w:ascii="Calibri" w:eastAsia="+mn-ea" w:hAnsi="Calibri" w:cs="+mn-cs"/>
          <w:color w:val="000000"/>
          <w:kern w:val="24"/>
        </w:rPr>
        <w:t xml:space="preserve"> </w:t>
      </w:r>
      <w:r w:rsidR="00AE3DFB" w:rsidRPr="00AE3DFB">
        <w:rPr>
          <w:rFonts w:ascii="Calibri" w:eastAsia="+mn-ea" w:hAnsi="Calibri" w:cs="+mn-cs"/>
          <w:color w:val="000000"/>
          <w:kern w:val="24"/>
        </w:rPr>
        <w:t xml:space="preserve">Из-за цветка, картофель сначала был декоративным растением. </w:t>
      </w:r>
    </w:p>
    <w:p w:rsidR="0051238E" w:rsidRPr="0051238E" w:rsidRDefault="002C4849" w:rsidP="00E02407">
      <w:pPr>
        <w:spacing w:after="0"/>
      </w:pPr>
      <w:r>
        <w:t>2</w:t>
      </w:r>
      <w:r w:rsidR="00AF1087">
        <w:t>3</w:t>
      </w:r>
      <w:r>
        <w:t>.</w:t>
      </w:r>
      <w:r w:rsidR="002512D4">
        <w:tab/>
      </w:r>
      <w:r>
        <w:t xml:space="preserve"> </w:t>
      </w:r>
      <w:r w:rsidR="0051238E" w:rsidRPr="0051238E">
        <w:t>Рассказывают, что некий адмирал привёз это растение в Англию и, когда его вырастили, угостил друзей его стеблями и листьями, поджаренными в масле. Гости долго плевались.</w:t>
      </w:r>
    </w:p>
    <w:p w:rsidR="0051238E" w:rsidRPr="0051238E" w:rsidRDefault="0051238E" w:rsidP="00E02407">
      <w:pPr>
        <w:spacing w:after="0"/>
      </w:pPr>
      <w:r w:rsidRPr="0051238E">
        <w:t>В царские времена,  в России при дворе это блюдо подавалось в качестве десерта. Перед употреблением его варили и густо посыпали сахаром.</w:t>
      </w:r>
    </w:p>
    <w:p w:rsidR="00AF1087" w:rsidRDefault="002C4849" w:rsidP="00E02407">
      <w:pPr>
        <w:spacing w:after="0"/>
      </w:pPr>
      <w:r>
        <w:t>2</w:t>
      </w:r>
      <w:r w:rsidR="00AF1087">
        <w:t>4</w:t>
      </w:r>
      <w:r>
        <w:t xml:space="preserve">. </w:t>
      </w:r>
      <w:r w:rsidR="002512D4">
        <w:tab/>
      </w:r>
      <w:r w:rsidR="009C2902" w:rsidRPr="009C2902">
        <w:t xml:space="preserve">А в наше время, картофель самый частый гость тарелок: </w:t>
      </w:r>
      <w:r w:rsidR="00AF1087">
        <w:t xml:space="preserve"> скажите, какие блюда из картофеля Вы знаете? (дети перечисляют блюда).</w:t>
      </w:r>
    </w:p>
    <w:p w:rsidR="002512D4" w:rsidRDefault="002C4849" w:rsidP="00E02407">
      <w:pPr>
        <w:spacing w:after="0"/>
      </w:pPr>
      <w:r>
        <w:t>2</w:t>
      </w:r>
      <w:r w:rsidR="00AF1087">
        <w:t>5</w:t>
      </w:r>
      <w:r>
        <w:t xml:space="preserve">. </w:t>
      </w:r>
      <w:r w:rsidR="00A072DC">
        <w:tab/>
      </w:r>
      <w:r w:rsidR="002512D4">
        <w:t xml:space="preserve"> </w:t>
      </w:r>
      <w:r w:rsidR="00A86DDD">
        <w:rPr>
          <w:b/>
        </w:rPr>
        <w:t>(Ведущий 1</w:t>
      </w:r>
      <w:r w:rsidR="002512D4" w:rsidRPr="002512D4">
        <w:rPr>
          <w:b/>
        </w:rPr>
        <w:t>)</w:t>
      </w:r>
      <w:r w:rsidR="002512D4">
        <w:t xml:space="preserve"> </w:t>
      </w:r>
    </w:p>
    <w:p w:rsidR="009C2902" w:rsidRPr="009C2902" w:rsidRDefault="009C2902" w:rsidP="00A072DC">
      <w:pPr>
        <w:spacing w:after="0"/>
        <w:ind w:left="708"/>
      </w:pPr>
      <w:r w:rsidRPr="009C2902">
        <w:t>Хоть чернил он не видал, </w:t>
      </w:r>
      <w:r w:rsidRPr="009C2902">
        <w:br/>
        <w:t>Фиолетовым вдруг стал, </w:t>
      </w:r>
      <w:r w:rsidRPr="009C2902">
        <w:br/>
        <w:t>Любят овощ Ваня, Жан... </w:t>
      </w:r>
      <w:r w:rsidRPr="009C2902">
        <w:br/>
        <w:t>Так ведь это... (Баклажан) </w:t>
      </w:r>
    </w:p>
    <w:p w:rsidR="001074E6" w:rsidRPr="001074E6" w:rsidRDefault="002C4849" w:rsidP="00E02407">
      <w:pPr>
        <w:pStyle w:val="a4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2</w:t>
      </w:r>
      <w:r w:rsidR="00ED6B99">
        <w:t>6</w:t>
      </w:r>
      <w:r>
        <w:t xml:space="preserve">. </w:t>
      </w:r>
      <w:r w:rsidR="00A072DC">
        <w:tab/>
      </w:r>
      <w:r w:rsidR="001074E6" w:rsidRPr="001074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Баклажаны с давних времен, выращивали в Китае и Индии. </w:t>
      </w:r>
    </w:p>
    <w:p w:rsidR="001074E6" w:rsidRPr="001074E6" w:rsidRDefault="001074E6" w:rsidP="00E02407">
      <w:pPr>
        <w:spacing w:after="0" w:line="240" w:lineRule="auto"/>
      </w:pPr>
      <w:r w:rsidRPr="001074E6">
        <w:t xml:space="preserve">Огромными караванами поставляли их в Северную Африку, откуда, вместе с арабскими завоевателями, они попали в Испанию. </w:t>
      </w:r>
    </w:p>
    <w:p w:rsidR="001074E6" w:rsidRPr="001074E6" w:rsidRDefault="001074E6" w:rsidP="00E02407">
      <w:pPr>
        <w:spacing w:after="0" w:line="240" w:lineRule="auto"/>
      </w:pPr>
      <w:r w:rsidRPr="001074E6">
        <w:t>Как и помидоры с картофелем, с начала, баклажаны выращивали только в качестве декоративного растения, потому что,  врачи того времени считали, что они вызывают заболевания.</w:t>
      </w:r>
    </w:p>
    <w:p w:rsidR="001074E6" w:rsidRDefault="001074E6" w:rsidP="00C14C37">
      <w:pPr>
        <w:kinsoku w:val="0"/>
        <w:overflowPunct w:val="0"/>
        <w:spacing w:after="0" w:line="240" w:lineRule="auto"/>
        <w:textAlignment w:val="baseline"/>
      </w:pPr>
      <w:r w:rsidRPr="001074E6">
        <w:t>А у галантных дам Китая, последним писком моды считалась серебристо-черная улыбка. Подобного эффекта модницы достигали, натирая зубы кожицей темного баклажана.</w:t>
      </w:r>
    </w:p>
    <w:p w:rsidR="0070519B" w:rsidRPr="0070519B" w:rsidRDefault="002C4849" w:rsidP="00C14C37">
      <w:pPr>
        <w:spacing w:after="0"/>
        <w:ind w:left="705" w:hanging="705"/>
      </w:pPr>
      <w:r>
        <w:t>2</w:t>
      </w:r>
      <w:r w:rsidR="00ED6B99">
        <w:t>7</w:t>
      </w:r>
      <w:r>
        <w:t>.</w:t>
      </w:r>
      <w:r w:rsidR="00A072DC">
        <w:tab/>
      </w:r>
      <w:r w:rsidR="0070519B" w:rsidRPr="0070519B">
        <w:t>Хот</w:t>
      </w:r>
      <w:r w:rsidR="001074E6">
        <w:t>ь</w:t>
      </w:r>
      <w:r w:rsidR="0070519B" w:rsidRPr="0070519B">
        <w:t xml:space="preserve"> я сахарной зовусь, </w:t>
      </w:r>
      <w:r w:rsidR="0070519B" w:rsidRPr="0070519B">
        <w:br/>
        <w:t>Но от дождя я не размокла, </w:t>
      </w:r>
      <w:r w:rsidR="0070519B" w:rsidRPr="0070519B">
        <w:br/>
        <w:t>Крупна, кругла, сладка на вкус, </w:t>
      </w:r>
      <w:r w:rsidR="0070519B" w:rsidRPr="0070519B">
        <w:br/>
        <w:t>Узнали, дети, кто я? ... (свекла)</w:t>
      </w:r>
    </w:p>
    <w:p w:rsidR="00ED6B99" w:rsidRPr="00ED6B99" w:rsidRDefault="00480FE0" w:rsidP="00A072DC">
      <w:pPr>
        <w:pStyle w:val="a4"/>
        <w:spacing w:before="0" w:beforeAutospacing="0" w:after="0" w:afterAutospacing="0"/>
      </w:pPr>
      <w:r>
        <w:t>28</w:t>
      </w:r>
      <w:r w:rsidR="002C4849">
        <w:t xml:space="preserve">. </w:t>
      </w:r>
      <w:r w:rsidR="00A072DC">
        <w:tab/>
      </w:r>
      <w:r w:rsidR="00ED6B99" w:rsidRPr="00ED6B99">
        <w:rPr>
          <w:rFonts w:ascii="Calibri" w:eastAsia="+mn-ea" w:hAnsi="Calibri" w:cs="+mn-cs"/>
          <w:color w:val="000000"/>
          <w:kern w:val="24"/>
        </w:rPr>
        <w:t>Первые упоминания о свекле относятся к Вавилону. Ее очень ценили древние греки, приносившие свеклу в жертву богу Аполлону. Русское название произошло от греческого «</w:t>
      </w:r>
      <w:proofErr w:type="spellStart"/>
      <w:r w:rsidR="00ED6B99" w:rsidRPr="00ED6B99">
        <w:rPr>
          <w:rFonts w:ascii="Calibri" w:eastAsia="+mn-ea" w:hAnsi="Calibri" w:cs="+mn-cs"/>
          <w:color w:val="000000"/>
          <w:kern w:val="24"/>
        </w:rPr>
        <w:t>сфекели</w:t>
      </w:r>
      <w:proofErr w:type="spellEnd"/>
      <w:r w:rsidR="00ED6B99" w:rsidRPr="00ED6B99">
        <w:rPr>
          <w:rFonts w:ascii="Calibri" w:eastAsia="+mn-ea" w:hAnsi="Calibri" w:cs="+mn-cs"/>
          <w:color w:val="000000"/>
          <w:kern w:val="24"/>
        </w:rPr>
        <w:t>».</w:t>
      </w:r>
      <w:r w:rsidR="00A072DC">
        <w:rPr>
          <w:rFonts w:ascii="Calibri" w:eastAsia="+mn-ea" w:hAnsi="Calibri" w:cs="+mn-cs"/>
          <w:color w:val="000000"/>
          <w:kern w:val="24"/>
        </w:rPr>
        <w:t xml:space="preserve"> </w:t>
      </w:r>
      <w:r w:rsidR="00ED6B99" w:rsidRPr="00ED6B99">
        <w:rPr>
          <w:rFonts w:ascii="Calibri" w:eastAsia="+mn-ea" w:hAnsi="Calibri" w:cs="+mn-cs"/>
          <w:color w:val="000000"/>
          <w:kern w:val="24"/>
        </w:rPr>
        <w:t xml:space="preserve">Первоначально в пищу употребляли исключительно свекольные листья, корни же использовались в лечебных целях. </w:t>
      </w:r>
    </w:p>
    <w:p w:rsidR="00ED6B99" w:rsidRDefault="00ED6B99" w:rsidP="00E02407">
      <w:pPr>
        <w:spacing w:after="0" w:line="240" w:lineRule="auto"/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</w:pPr>
      <w:r w:rsidRPr="00ED6B99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А позже, свекла стала очень популярна, из нее даже стали делать сахар.</w:t>
      </w:r>
    </w:p>
    <w:p w:rsidR="00FE2CC8" w:rsidRPr="00ED6B99" w:rsidRDefault="00FE2CC8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9B" w:rsidRPr="0070519B" w:rsidRDefault="00480FE0" w:rsidP="00E02407">
      <w:pPr>
        <w:spacing w:after="0"/>
      </w:pPr>
      <w:r>
        <w:t>29</w:t>
      </w:r>
      <w:r w:rsidR="002C4849">
        <w:t xml:space="preserve">. </w:t>
      </w:r>
      <w:r w:rsidR="00A072DC">
        <w:tab/>
      </w:r>
      <w:r w:rsidR="00A86DDD">
        <w:rPr>
          <w:b/>
        </w:rPr>
        <w:t xml:space="preserve">(Ведущий </w:t>
      </w:r>
      <w:r w:rsidR="00C14C37">
        <w:rPr>
          <w:b/>
        </w:rPr>
        <w:t>2</w:t>
      </w:r>
      <w:r w:rsidR="00A072DC" w:rsidRPr="00A072DC">
        <w:rPr>
          <w:b/>
        </w:rPr>
        <w:t>)</w:t>
      </w:r>
      <w:r w:rsidR="00A072DC">
        <w:t xml:space="preserve">  </w:t>
      </w:r>
      <w:r w:rsidR="0070519B" w:rsidRPr="0070519B">
        <w:t>Сто одёжек, и все без застёжек (Капуста)</w:t>
      </w:r>
    </w:p>
    <w:p w:rsidR="0070519B" w:rsidRPr="0070519B" w:rsidRDefault="002C4849" w:rsidP="00E02407">
      <w:pPr>
        <w:spacing w:after="0"/>
      </w:pPr>
      <w:r>
        <w:lastRenderedPageBreak/>
        <w:t>3</w:t>
      </w:r>
      <w:r w:rsidR="00480FE0">
        <w:t>0</w:t>
      </w:r>
      <w:r>
        <w:t xml:space="preserve">. </w:t>
      </w:r>
      <w:r w:rsidR="00A072DC">
        <w:tab/>
      </w:r>
      <w:r w:rsidR="0070519B" w:rsidRPr="0070519B">
        <w:t>Есть много видов капусты: краснокочанная, белокочанная, цветная…</w:t>
      </w:r>
    </w:p>
    <w:p w:rsidR="0070519B" w:rsidRPr="0070519B" w:rsidRDefault="002C4849" w:rsidP="00E02407">
      <w:pPr>
        <w:spacing w:after="0"/>
      </w:pPr>
      <w:r>
        <w:t>3</w:t>
      </w:r>
      <w:r w:rsidR="00480FE0">
        <w:t>1</w:t>
      </w:r>
      <w:r>
        <w:t xml:space="preserve">. </w:t>
      </w:r>
      <w:r w:rsidR="00A072DC">
        <w:tab/>
      </w:r>
      <w:r w:rsidR="0070519B" w:rsidRPr="0070519B">
        <w:t>А как Вы думаете - что общего между лошадью и кочаном капусты?</w:t>
      </w:r>
      <w:r w:rsidR="0070519B">
        <w:t xml:space="preserve"> </w:t>
      </w:r>
      <w:r w:rsidR="0070519B" w:rsidRPr="0070519B">
        <w:t xml:space="preserve">Они одинаково жадно пьют воду! </w:t>
      </w:r>
      <w:r w:rsidR="0070519B">
        <w:t xml:space="preserve"> </w:t>
      </w:r>
      <w:r w:rsidR="0070519B" w:rsidRPr="0070519B">
        <w:t>За день капуста «выпивает» столько же воды, сколько взрослая рабочая лошадь.</w:t>
      </w:r>
    </w:p>
    <w:p w:rsidR="00BF48F6" w:rsidRDefault="002C4849" w:rsidP="00E02407">
      <w:pPr>
        <w:spacing w:after="0"/>
      </w:pPr>
      <w:r>
        <w:t>3</w:t>
      </w:r>
      <w:r w:rsidR="00480FE0">
        <w:t>2</w:t>
      </w:r>
      <w:r>
        <w:t xml:space="preserve">. </w:t>
      </w:r>
      <w:r w:rsidR="00A072DC">
        <w:tab/>
      </w:r>
      <w:r w:rsidR="00BF48F6">
        <w:t xml:space="preserve">А теперь, загадка для тех, кто постарше: </w:t>
      </w:r>
    </w:p>
    <w:p w:rsidR="00BF48F6" w:rsidRDefault="00BF48F6" w:rsidP="00E02407">
      <w:pPr>
        <w:spacing w:after="0"/>
      </w:pPr>
      <w:r w:rsidRPr="00BF48F6">
        <w:t xml:space="preserve">Крестьянин решил продать на рынке  волка, козла и капусту и отправился в путь. </w:t>
      </w:r>
    </w:p>
    <w:p w:rsidR="00BF48F6" w:rsidRPr="00BF48F6" w:rsidRDefault="00BF48F6" w:rsidP="00E02407">
      <w:pPr>
        <w:spacing w:after="0"/>
      </w:pPr>
      <w:r w:rsidRPr="00BF48F6">
        <w:t xml:space="preserve">Дорогу ему преградила река. </w:t>
      </w:r>
    </w:p>
    <w:p w:rsidR="00BF48F6" w:rsidRDefault="00BF48F6" w:rsidP="00E02407">
      <w:pPr>
        <w:spacing w:after="0"/>
      </w:pPr>
      <w:r w:rsidRPr="00BF48F6">
        <w:t xml:space="preserve">Моста нет – только маленькая лодочка, в которую кроме самого крестьянина может поместиться только один из его товаров. </w:t>
      </w:r>
    </w:p>
    <w:p w:rsidR="00BF48F6" w:rsidRPr="00BF48F6" w:rsidRDefault="00BF48F6" w:rsidP="00E02407">
      <w:pPr>
        <w:spacing w:after="0"/>
      </w:pPr>
      <w:r w:rsidRPr="00BF48F6">
        <w:t>Но оставлять без присмотра их нельзя, волк хочет съесть козла, а козел - капусту.</w:t>
      </w:r>
    </w:p>
    <w:p w:rsidR="00BF48F6" w:rsidRPr="00BF48F6" w:rsidRDefault="00BF48F6" w:rsidP="00E02407">
      <w:pPr>
        <w:spacing w:after="0"/>
      </w:pPr>
      <w:r w:rsidRPr="00BF48F6">
        <w:rPr>
          <w:b/>
          <w:bCs/>
        </w:rPr>
        <w:t>Вопрос:</w:t>
      </w:r>
      <w:r w:rsidRPr="00BF48F6">
        <w:t> Как крестьянину перевезти  на другой берег волка, козла и капусту.</w:t>
      </w:r>
    </w:p>
    <w:p w:rsidR="0070519B" w:rsidRPr="0070519B" w:rsidRDefault="0070519B" w:rsidP="00E02407">
      <w:pPr>
        <w:spacing w:after="0"/>
      </w:pPr>
      <w:r w:rsidRPr="00BF48F6">
        <w:rPr>
          <w:b/>
        </w:rPr>
        <w:t>Ответ</w:t>
      </w:r>
      <w:r w:rsidRPr="0070519B">
        <w:t>:</w:t>
      </w:r>
      <w:r>
        <w:t xml:space="preserve"> </w:t>
      </w:r>
      <w:r w:rsidRPr="0070519B">
        <w:t>Перев</w:t>
      </w:r>
      <w:r w:rsidR="00BF48F6">
        <w:t>езти</w:t>
      </w:r>
      <w:r w:rsidRPr="0070519B">
        <w:t xml:space="preserve"> 1го -  козла,</w:t>
      </w:r>
      <w:r>
        <w:t xml:space="preserve"> </w:t>
      </w:r>
      <w:r w:rsidRPr="0070519B">
        <w:t>потом вернуться за волком</w:t>
      </w:r>
      <w:r w:rsidR="00480FE0">
        <w:t xml:space="preserve"> </w:t>
      </w:r>
      <w:proofErr w:type="gramStart"/>
      <w:r w:rsidRPr="0070519B">
        <w:t>-п</w:t>
      </w:r>
      <w:proofErr w:type="gramEnd"/>
      <w:r w:rsidRPr="0070519B">
        <w:t>еревезти его и забрать обратно козла,</w:t>
      </w:r>
      <w:r>
        <w:t xml:space="preserve"> </w:t>
      </w:r>
      <w:r w:rsidRPr="0070519B">
        <w:t>взять капусту и отвезти ее к волку,</w:t>
      </w:r>
      <w:r>
        <w:t xml:space="preserve"> </w:t>
      </w:r>
      <w:r w:rsidRPr="0070519B">
        <w:t>потом вернуться и опять забрать козла.</w:t>
      </w:r>
    </w:p>
    <w:p w:rsidR="00A86DDD" w:rsidRDefault="002C4849" w:rsidP="00A86DDD">
      <w:pPr>
        <w:spacing w:after="0"/>
      </w:pPr>
      <w:r>
        <w:t>3</w:t>
      </w:r>
      <w:r w:rsidR="00BF48F6">
        <w:t>3</w:t>
      </w:r>
      <w:r>
        <w:t xml:space="preserve">. </w:t>
      </w:r>
      <w:r w:rsidR="00A072DC">
        <w:tab/>
      </w:r>
      <w:r w:rsidR="00A072DC" w:rsidRPr="00A072DC">
        <w:rPr>
          <w:b/>
        </w:rPr>
        <w:t xml:space="preserve">(Ведущий </w:t>
      </w:r>
      <w:r w:rsidR="00C14C37">
        <w:rPr>
          <w:b/>
        </w:rPr>
        <w:t>1</w:t>
      </w:r>
      <w:r w:rsidR="00A072DC" w:rsidRPr="00A072DC">
        <w:rPr>
          <w:b/>
        </w:rPr>
        <w:t>)</w:t>
      </w:r>
      <w:r w:rsidR="00A072DC">
        <w:t xml:space="preserve"> </w:t>
      </w:r>
    </w:p>
    <w:p w:rsidR="0070519B" w:rsidRPr="0070519B" w:rsidRDefault="0070519B" w:rsidP="00A86DDD">
      <w:pPr>
        <w:spacing w:after="0"/>
      </w:pPr>
      <w:r w:rsidRPr="0070519B">
        <w:t>Круглый бок, жёлтый бок, </w:t>
      </w:r>
      <w:r w:rsidRPr="0070519B">
        <w:br/>
        <w:t>Сидит в грядке колобок. </w:t>
      </w:r>
      <w:r w:rsidRPr="0070519B">
        <w:br/>
        <w:t>Врос в землю крепко. </w:t>
      </w:r>
      <w:r w:rsidRPr="0070519B">
        <w:br/>
        <w:t>Что же это? (репка)</w:t>
      </w:r>
    </w:p>
    <w:p w:rsidR="0070519B" w:rsidRPr="0070519B" w:rsidRDefault="002C4849" w:rsidP="00E02407">
      <w:pPr>
        <w:spacing w:after="0"/>
      </w:pPr>
      <w:r>
        <w:t>3</w:t>
      </w:r>
      <w:r w:rsidR="00E5090D">
        <w:t>4</w:t>
      </w:r>
      <w:r>
        <w:t xml:space="preserve">. </w:t>
      </w:r>
      <w:r w:rsidR="0070519B" w:rsidRPr="0070519B">
        <w:t>Репу когда-то сеяли изо рта. Дело в том, что у репы очень мелкие семена: в 1 кг их больше миллиона, и вручную их просто не разбросать. Однако и плевать – дело не простое, поэтому лучшие «</w:t>
      </w:r>
      <w:proofErr w:type="spellStart"/>
      <w:r w:rsidR="0070519B" w:rsidRPr="0070519B">
        <w:t>плевальщики</w:t>
      </w:r>
      <w:proofErr w:type="spellEnd"/>
      <w:r w:rsidR="0070519B" w:rsidRPr="0070519B">
        <w:t>» ценились и почитались в народе. Даже была поговорка -  «Это вам не репу сеять!»</w:t>
      </w:r>
    </w:p>
    <w:p w:rsidR="0070519B" w:rsidRDefault="002C4849" w:rsidP="00C14C37">
      <w:pPr>
        <w:spacing w:after="0"/>
      </w:pPr>
      <w:r>
        <w:t>3</w:t>
      </w:r>
      <w:r w:rsidR="00E5090D">
        <w:t>5</w:t>
      </w:r>
      <w:r>
        <w:t xml:space="preserve">. </w:t>
      </w:r>
      <w:r w:rsidR="00A072DC">
        <w:t xml:space="preserve"> </w:t>
      </w:r>
      <w:r w:rsidR="00A072DC">
        <w:tab/>
      </w:r>
      <w:r w:rsidR="0070519B" w:rsidRPr="0070519B">
        <w:t>Голова на ножке, в голове горошки.</w:t>
      </w:r>
      <w:r w:rsidR="0070519B">
        <w:t xml:space="preserve"> </w:t>
      </w:r>
    </w:p>
    <w:p w:rsidR="0070519B" w:rsidRPr="0070519B" w:rsidRDefault="0070519B" w:rsidP="00A072DC">
      <w:pPr>
        <w:spacing w:after="0"/>
        <w:ind w:left="708"/>
      </w:pPr>
      <w:r w:rsidRPr="0070519B">
        <w:t>На жарком солнышке подсох</w:t>
      </w:r>
      <w:proofErr w:type="gramStart"/>
      <w:r w:rsidRPr="0070519B">
        <w:t> </w:t>
      </w:r>
      <w:r w:rsidRPr="0070519B">
        <w:br/>
        <w:t>И</w:t>
      </w:r>
      <w:proofErr w:type="gramEnd"/>
      <w:r w:rsidRPr="0070519B">
        <w:t xml:space="preserve"> рвётся из стручков ... (горох)</w:t>
      </w:r>
    </w:p>
    <w:p w:rsidR="0070519B" w:rsidRPr="0070519B" w:rsidRDefault="002C4849" w:rsidP="00E02407">
      <w:pPr>
        <w:spacing w:after="0"/>
      </w:pPr>
      <w:r>
        <w:t>3</w:t>
      </w:r>
      <w:r w:rsidR="00E5090D">
        <w:t>6</w:t>
      </w:r>
      <w:r>
        <w:t xml:space="preserve">. </w:t>
      </w:r>
      <w:r w:rsidR="00A072DC">
        <w:tab/>
      </w:r>
      <w:r w:rsidR="0070519B" w:rsidRPr="0070519B">
        <w:t>Зеленый Горошек был первым овощем, закрытым в консервную банку.</w:t>
      </w:r>
    </w:p>
    <w:p w:rsidR="00E5090D" w:rsidRPr="00E5090D" w:rsidRDefault="002C4849" w:rsidP="00E02407">
      <w:pPr>
        <w:pStyle w:val="a4"/>
        <w:spacing w:before="0" w:beforeAutospacing="0" w:after="0" w:afterAutospacing="0"/>
      </w:pPr>
      <w:r>
        <w:t>3</w:t>
      </w:r>
      <w:r w:rsidR="00E5090D">
        <w:t>7</w:t>
      </w:r>
      <w:r>
        <w:t xml:space="preserve">. </w:t>
      </w:r>
      <w:r w:rsidR="00A072DC">
        <w:tab/>
      </w:r>
      <w:r w:rsidR="00E5090D" w:rsidRPr="00E5090D">
        <w:rPr>
          <w:rFonts w:ascii="Calibri" w:eastAsia="+mn-ea" w:hAnsi="Calibri" w:cs="+mn-cs"/>
          <w:color w:val="000000"/>
          <w:kern w:val="24"/>
        </w:rPr>
        <w:t xml:space="preserve">Специалисты до сих пор не решили, овощем или фруктом является ананас. </w:t>
      </w:r>
    </w:p>
    <w:p w:rsidR="00E5090D" w:rsidRPr="00E5090D" w:rsidRDefault="00E5090D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0D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 xml:space="preserve">В царской России, граф Александр Строганов подавал ананас в уксусе, а у графа </w:t>
      </w:r>
      <w:proofErr w:type="spellStart"/>
      <w:r w:rsidRPr="00E5090D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Завадовского</w:t>
      </w:r>
      <w:proofErr w:type="spellEnd"/>
      <w:r w:rsidRPr="00E5090D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 xml:space="preserve"> ананас шинковали, как капусту, хранили в кадках и варили из него борщ и щи.</w:t>
      </w:r>
    </w:p>
    <w:p w:rsidR="0070519B" w:rsidRPr="0070519B" w:rsidRDefault="00E5090D" w:rsidP="00FE2CC8">
      <w:pPr>
        <w:spacing w:after="0"/>
      </w:pPr>
      <w:r>
        <w:t>38</w:t>
      </w:r>
      <w:r w:rsidR="002C4849">
        <w:t xml:space="preserve">. </w:t>
      </w:r>
      <w:r w:rsidR="00A072DC">
        <w:tab/>
      </w:r>
      <w:r w:rsidR="0070519B" w:rsidRPr="0070519B">
        <w:t xml:space="preserve">Одним из самых интересных овощей является арктический хрен. </w:t>
      </w:r>
      <w:r w:rsidR="0070519B">
        <w:t xml:space="preserve"> </w:t>
      </w:r>
      <w:r w:rsidR="0070519B" w:rsidRPr="0070519B">
        <w:t>Его можно встретить в далекой Гренландии. Он цветет даже тогда, когда наступают сильные морозы.</w:t>
      </w:r>
    </w:p>
    <w:p w:rsidR="00E5090D" w:rsidRDefault="00E5090D" w:rsidP="00E02407">
      <w:pPr>
        <w:pStyle w:val="a4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</w:rPr>
      </w:pPr>
      <w:r>
        <w:t>39</w:t>
      </w:r>
      <w:r w:rsidR="002C4849">
        <w:t xml:space="preserve">. </w:t>
      </w:r>
      <w:r w:rsidR="00A072DC">
        <w:tab/>
      </w:r>
      <w:r w:rsidR="00A072DC" w:rsidRPr="00A072DC">
        <w:rPr>
          <w:b/>
        </w:rPr>
        <w:t xml:space="preserve">(Ведущий </w:t>
      </w:r>
      <w:r w:rsidR="00C14C37">
        <w:rPr>
          <w:b/>
        </w:rPr>
        <w:t>2</w:t>
      </w:r>
      <w:r w:rsidR="00A072DC" w:rsidRPr="00A072DC">
        <w:rPr>
          <w:b/>
        </w:rPr>
        <w:t>)</w:t>
      </w:r>
      <w:r w:rsidR="00A072DC">
        <w:t xml:space="preserve"> </w:t>
      </w:r>
      <w:r w:rsidR="00A072DC">
        <w:rPr>
          <w:rFonts w:ascii="Calibri" w:eastAsia="+mn-ea" w:hAnsi="Calibri" w:cs="+mn-cs"/>
          <w:color w:val="000000"/>
          <w:kern w:val="24"/>
        </w:rPr>
        <w:t xml:space="preserve"> </w:t>
      </w:r>
      <w:r w:rsidRPr="00E5090D">
        <w:rPr>
          <w:rFonts w:ascii="Calibri" w:eastAsia="+mn-ea" w:hAnsi="Calibri" w:cs="+mn-cs"/>
          <w:color w:val="000000"/>
          <w:kern w:val="24"/>
        </w:rPr>
        <w:t>Ребята, овощи, как и люди</w:t>
      </w:r>
      <w:r w:rsidR="00131F75">
        <w:rPr>
          <w:rFonts w:ascii="Calibri" w:eastAsia="+mn-ea" w:hAnsi="Calibri" w:cs="+mn-cs"/>
          <w:color w:val="000000"/>
          <w:kern w:val="24"/>
        </w:rPr>
        <w:t xml:space="preserve">, </w:t>
      </w:r>
      <w:r w:rsidRPr="00E5090D">
        <w:rPr>
          <w:rFonts w:ascii="Calibri" w:eastAsia="+mn-ea" w:hAnsi="Calibri" w:cs="+mn-cs"/>
          <w:color w:val="000000"/>
          <w:kern w:val="24"/>
        </w:rPr>
        <w:t xml:space="preserve"> стремятся стать знаменитыми. </w:t>
      </w:r>
    </w:p>
    <w:p w:rsidR="00E5090D" w:rsidRPr="00E5090D" w:rsidRDefault="00E5090D" w:rsidP="00E02407">
      <w:pPr>
        <w:pStyle w:val="a4"/>
        <w:spacing w:before="0" w:beforeAutospacing="0" w:after="0" w:afterAutospacing="0"/>
      </w:pPr>
      <w:r w:rsidRPr="00E5090D">
        <w:rPr>
          <w:rFonts w:ascii="Calibri" w:eastAsia="+mn-ea" w:hAnsi="Calibri" w:cs="+mn-cs"/>
          <w:color w:val="000000"/>
          <w:kern w:val="24"/>
        </w:rPr>
        <w:t>Многие из них попали в книгу рекордов Гиннеса.</w:t>
      </w:r>
    </w:p>
    <w:p w:rsidR="00E5090D" w:rsidRPr="00E5090D" w:rsidRDefault="00E5090D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0D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 xml:space="preserve">На выставке фермерского фестиваля в Англии, были представлены овощи-гиганты. </w:t>
      </w:r>
    </w:p>
    <w:p w:rsidR="00E5090D" w:rsidRPr="00E5090D" w:rsidRDefault="00E5090D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90D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Здесь можно было увидеть все - начиная от капусты и заканчивая огромной тыквой.</w:t>
      </w:r>
    </w:p>
    <w:p w:rsidR="00AE4FD7" w:rsidRPr="00AE4FD7" w:rsidRDefault="00AE4FD7" w:rsidP="00E02407">
      <w:pPr>
        <w:spacing w:after="0"/>
      </w:pPr>
      <w:r>
        <w:t>40</w:t>
      </w:r>
      <w:r w:rsidR="002C4849">
        <w:t>.</w:t>
      </w:r>
      <w:r w:rsidR="00131F75">
        <w:tab/>
      </w:r>
      <w:r w:rsidR="002C4849">
        <w:t xml:space="preserve"> </w:t>
      </w:r>
      <w:r w:rsidRPr="00AE4FD7">
        <w:t xml:space="preserve">Гигантская тыква из Аляски – вот </w:t>
      </w:r>
      <w:proofErr w:type="gramStart"/>
      <w:r w:rsidRPr="00AE4FD7">
        <w:t>из</w:t>
      </w:r>
      <w:proofErr w:type="gramEnd"/>
      <w:r w:rsidRPr="00AE4FD7">
        <w:t xml:space="preserve"> такой, точно можно сделать карету. Эта тыква весит, как большая лошадь-тяжеловоз.</w:t>
      </w:r>
    </w:p>
    <w:p w:rsidR="0070519B" w:rsidRPr="0070519B" w:rsidRDefault="002C4849" w:rsidP="00E02407">
      <w:pPr>
        <w:spacing w:after="0"/>
      </w:pPr>
      <w:r>
        <w:t>4</w:t>
      </w:r>
      <w:r w:rsidR="00AE4FD7">
        <w:t>1</w:t>
      </w:r>
      <w:r>
        <w:t xml:space="preserve">. </w:t>
      </w:r>
      <w:r w:rsidR="00131F75">
        <w:tab/>
      </w:r>
      <w:r w:rsidR="0070519B" w:rsidRPr="0070519B">
        <w:t>Тыквы на конкурс грузят вот таким приспособлением. Человеку их поднять не по силам.</w:t>
      </w:r>
    </w:p>
    <w:p w:rsidR="0070519B" w:rsidRPr="0070519B" w:rsidRDefault="002C4849" w:rsidP="00E02407">
      <w:pPr>
        <w:spacing w:after="0"/>
      </w:pPr>
      <w:r>
        <w:t>4</w:t>
      </w:r>
      <w:r w:rsidR="00AE4FD7">
        <w:t>2</w:t>
      </w:r>
      <w:r>
        <w:t xml:space="preserve">. </w:t>
      </w:r>
      <w:r w:rsidR="00131F75">
        <w:tab/>
      </w:r>
      <w:r w:rsidR="0070519B" w:rsidRPr="0070519B">
        <w:t xml:space="preserve">Просмотрите – это, Кабачок </w:t>
      </w:r>
      <w:proofErr w:type="gramStart"/>
      <w:r w:rsidR="0070519B" w:rsidRPr="0070519B">
        <w:t>-в</w:t>
      </w:r>
      <w:proofErr w:type="gramEnd"/>
      <w:r w:rsidR="0070519B" w:rsidRPr="0070519B">
        <w:t>еликан</w:t>
      </w:r>
    </w:p>
    <w:p w:rsidR="0070519B" w:rsidRPr="0070519B" w:rsidRDefault="002C4849" w:rsidP="00131F75">
      <w:pPr>
        <w:spacing w:after="0"/>
      </w:pPr>
      <w:r>
        <w:t>4</w:t>
      </w:r>
      <w:r w:rsidR="00AE4FD7">
        <w:t>3</w:t>
      </w:r>
      <w:r>
        <w:t xml:space="preserve">. </w:t>
      </w:r>
      <w:r w:rsidR="00131F75">
        <w:tab/>
      </w:r>
      <w:r w:rsidR="0070519B" w:rsidRPr="0070519B">
        <w:t>Гигант-огурец длиной 106 см., тоже участник выставки.</w:t>
      </w:r>
    </w:p>
    <w:p w:rsidR="00E02407" w:rsidRPr="00E02407" w:rsidRDefault="002C4849" w:rsidP="00E02407">
      <w:pPr>
        <w:pStyle w:val="a4"/>
        <w:spacing w:before="0" w:beforeAutospacing="0" w:after="0" w:afterAutospacing="0"/>
      </w:pPr>
      <w:r w:rsidRPr="00131F75">
        <w:rPr>
          <w:bCs/>
        </w:rPr>
        <w:t>4</w:t>
      </w:r>
      <w:r w:rsidR="00AE4FD7" w:rsidRPr="00131F75">
        <w:rPr>
          <w:bCs/>
        </w:rPr>
        <w:t>4</w:t>
      </w:r>
      <w:r w:rsidRPr="00131F75">
        <w:rPr>
          <w:bCs/>
        </w:rPr>
        <w:t xml:space="preserve">. </w:t>
      </w:r>
      <w:r w:rsidR="00131F75" w:rsidRPr="00131F75">
        <w:rPr>
          <w:bCs/>
        </w:rPr>
        <w:tab/>
      </w:r>
      <w:r w:rsidR="00E02407" w:rsidRPr="00131F75">
        <w:rPr>
          <w:rFonts w:ascii="Calibri" w:eastAsia="+mn-ea" w:hAnsi="Calibri" w:cs="+mn-cs"/>
          <w:bCs/>
          <w:color w:val="000000"/>
          <w:kern w:val="24"/>
        </w:rPr>
        <w:t>Фестиваль тыквы</w:t>
      </w:r>
      <w:r w:rsidR="00E02407" w:rsidRPr="00E02407">
        <w:rPr>
          <w:rFonts w:ascii="Calibri" w:eastAsia="+mn-ea" w:hAnsi="Calibri" w:cs="+mn-cs"/>
          <w:color w:val="000000"/>
          <w:kern w:val="24"/>
        </w:rPr>
        <w:t> в Германии, является самым большим мероприятием в мире, связанным с тыквами, он привлекает множество поклонников со всего мира. Здесь можно увидеть более полумиллиона тыкв сотен различных сортов и форм.</w:t>
      </w:r>
    </w:p>
    <w:p w:rsidR="00E02407" w:rsidRPr="00E02407" w:rsidRDefault="00E02407" w:rsidP="00E02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07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Но самым долгожданным моментом фестиваля являются гонки на </w:t>
      </w:r>
      <w:r w:rsidRPr="00E02407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ru-RU"/>
        </w:rPr>
        <w:t>лодках-тыквах</w:t>
      </w:r>
      <w:r w:rsidRPr="00E02407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 xml:space="preserve">. Участники берут большущие тыквы, вес которых порой достигает 100 кг, и выдалбливают в них полость, </w:t>
      </w:r>
      <w:proofErr w:type="gramStart"/>
      <w:r w:rsidRPr="00E02407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>превращая</w:t>
      </w:r>
      <w:proofErr w:type="gramEnd"/>
      <w:r w:rsidRPr="00E02407">
        <w:rPr>
          <w:rFonts w:ascii="Calibri" w:eastAsia="+mn-ea" w:hAnsi="Calibri" w:cs="+mn-cs"/>
          <w:color w:val="000000"/>
          <w:kern w:val="24"/>
          <w:sz w:val="24"/>
          <w:szCs w:val="24"/>
          <w:lang w:eastAsia="ru-RU"/>
        </w:rPr>
        <w:t xml:space="preserve"> таким образом в некую плавучую посудину.</w:t>
      </w:r>
    </w:p>
    <w:p w:rsidR="00E02407" w:rsidRDefault="00E02407" w:rsidP="00E02407">
      <w:pPr>
        <w:spacing w:after="0"/>
      </w:pPr>
    </w:p>
    <w:p w:rsidR="0070519B" w:rsidRPr="0070519B" w:rsidRDefault="002C4849" w:rsidP="00E02407">
      <w:pPr>
        <w:spacing w:after="0"/>
      </w:pPr>
      <w:r>
        <w:t>4</w:t>
      </w:r>
      <w:r w:rsidR="00E02407">
        <w:t>5</w:t>
      </w:r>
      <w:r>
        <w:t xml:space="preserve">. </w:t>
      </w:r>
      <w:r w:rsidR="00131F75">
        <w:tab/>
      </w:r>
      <w:r w:rsidR="0070519B" w:rsidRPr="0070519B">
        <w:t xml:space="preserve">Ну, </w:t>
      </w:r>
      <w:proofErr w:type="gramStart"/>
      <w:r w:rsidR="0070519B" w:rsidRPr="0070519B">
        <w:t>и</w:t>
      </w:r>
      <w:proofErr w:type="gramEnd"/>
      <w:r w:rsidR="0070519B" w:rsidRPr="0070519B">
        <w:t xml:space="preserve"> разумеется, выигрывает тот, у кого тыква крепче и руки сильнее, ведь греблю веслами никто не отменял, а до финиша грести и грести ;)</w:t>
      </w:r>
    </w:p>
    <w:p w:rsidR="00FE735B" w:rsidRPr="00FE735B" w:rsidRDefault="002C4849" w:rsidP="00E02407">
      <w:pPr>
        <w:spacing w:after="0"/>
      </w:pPr>
      <w:r>
        <w:t>4</w:t>
      </w:r>
      <w:r w:rsidR="005E7768">
        <w:t>6</w:t>
      </w:r>
      <w:r>
        <w:t xml:space="preserve">. </w:t>
      </w:r>
      <w:r w:rsidR="00131F75">
        <w:t xml:space="preserve"> </w:t>
      </w:r>
      <w:r w:rsidR="00131F75">
        <w:tab/>
      </w:r>
      <w:r w:rsidR="00131F75" w:rsidRPr="00131F75">
        <w:rPr>
          <w:b/>
        </w:rPr>
        <w:t xml:space="preserve">(Ведущий </w:t>
      </w:r>
      <w:r w:rsidR="00C14C37">
        <w:rPr>
          <w:b/>
        </w:rPr>
        <w:t>1</w:t>
      </w:r>
      <w:r w:rsidR="00131F75" w:rsidRPr="00131F75">
        <w:rPr>
          <w:b/>
        </w:rPr>
        <w:t>)</w:t>
      </w:r>
      <w:r w:rsidR="00131F75">
        <w:t xml:space="preserve"> </w:t>
      </w:r>
      <w:r w:rsidR="00FE735B" w:rsidRPr="00FE735B">
        <w:t>А Вы знаете, на каком празднике тыква – главный атрибут?</w:t>
      </w:r>
    </w:p>
    <w:p w:rsidR="00FE735B" w:rsidRPr="00FE735B" w:rsidRDefault="00FE735B" w:rsidP="00E02407">
      <w:pPr>
        <w:spacing w:after="0"/>
      </w:pPr>
      <w:r w:rsidRPr="00FE735B">
        <w:t xml:space="preserve">Праздник называется </w:t>
      </w:r>
      <w:proofErr w:type="spellStart"/>
      <w:r w:rsidRPr="00FE735B">
        <w:t>Хеллоуин</w:t>
      </w:r>
      <w:proofErr w:type="spellEnd"/>
      <w:proofErr w:type="gramStart"/>
      <w:r w:rsidRPr="00FE735B">
        <w:t xml:space="preserve"> .</w:t>
      </w:r>
      <w:proofErr w:type="gramEnd"/>
      <w:r w:rsidRPr="00FE735B">
        <w:t xml:space="preserve"> По старому календарю друидов новый год в Англии наступает 1 ноября. Поэтому, накануне 31 октября нужно прогнать всех злых духов, которые в эту ночь выходят на белый свет: домовые стучат в окна и двери, ведьмы летают на метле по небу, черти всех пугают. Суеверным людям страшновато выходить в такую ночь на улицу. Для этого и готовится специальный </w:t>
      </w:r>
      <w:r w:rsidRPr="00FE735B">
        <w:lastRenderedPageBreak/>
        <w:t>фонарик, который называется Светильник Джека. Обычно его делают из тыквы, но можно сделать и из репы или большой дыни.</w:t>
      </w:r>
    </w:p>
    <w:p w:rsidR="00FE735B" w:rsidRPr="00FE735B" w:rsidRDefault="00FE735B" w:rsidP="00E02407">
      <w:pPr>
        <w:spacing w:after="0"/>
      </w:pPr>
      <w:r w:rsidRPr="00FE735B">
        <w:t>Этот праздник празднуют больше всего в США, для них это практически, как первое апреля.</w:t>
      </w:r>
    </w:p>
    <w:p w:rsidR="00FE735B" w:rsidRPr="00FE735B" w:rsidRDefault="002C4849" w:rsidP="00E02407">
      <w:pPr>
        <w:spacing w:after="0"/>
      </w:pPr>
      <w:r>
        <w:t>4</w:t>
      </w:r>
      <w:r w:rsidR="005E7768">
        <w:t>7</w:t>
      </w:r>
      <w:r>
        <w:t xml:space="preserve">. </w:t>
      </w:r>
      <w:r w:rsidR="00E2311D">
        <w:tab/>
      </w:r>
      <w:r w:rsidR="00FE735B" w:rsidRPr="00FE735B">
        <w:t>Дети в этот день наряжаются в костюмы и ходят по домам собирать конфеты и прочие сласти, произнося при этом традиционную фразу  — «конфеты или жизнь!».</w:t>
      </w:r>
    </w:p>
    <w:p w:rsidR="00FE735B" w:rsidRPr="00FE735B" w:rsidRDefault="00FE735B" w:rsidP="00E02407">
      <w:pPr>
        <w:spacing w:after="0"/>
      </w:pPr>
      <w:proofErr w:type="gramStart"/>
      <w:r w:rsidRPr="00FE735B">
        <w:t>Особенно популярны наряды ведьм, магов, колдунов, вампиров, привидений, русалок, фей, эльфов, различных ночных животных (кошка, летучая мышь, волк и др.).</w:t>
      </w:r>
      <w:proofErr w:type="gramEnd"/>
      <w:r w:rsidRPr="00FE735B">
        <w:t xml:space="preserve"> Есть и вот такие смешные костюмы.</w:t>
      </w:r>
    </w:p>
    <w:p w:rsidR="00FE735B" w:rsidRPr="00FE735B" w:rsidRDefault="005E7768" w:rsidP="00E02407">
      <w:pPr>
        <w:spacing w:after="0"/>
      </w:pPr>
      <w:r>
        <w:t>48</w:t>
      </w:r>
      <w:r w:rsidR="002C4849">
        <w:t>.</w:t>
      </w:r>
      <w:r w:rsidR="00E2311D">
        <w:tab/>
      </w:r>
      <w:r w:rsidR="00E2311D" w:rsidRPr="00E2311D">
        <w:rPr>
          <w:b/>
        </w:rPr>
        <w:t xml:space="preserve">(Ведущий </w:t>
      </w:r>
      <w:r w:rsidR="00C14C37">
        <w:rPr>
          <w:b/>
        </w:rPr>
        <w:t>2</w:t>
      </w:r>
      <w:r w:rsidR="00E2311D" w:rsidRPr="00E2311D">
        <w:rPr>
          <w:b/>
        </w:rPr>
        <w:t>)</w:t>
      </w:r>
      <w:r w:rsidR="00E2311D">
        <w:t xml:space="preserve"> </w:t>
      </w:r>
      <w:r w:rsidR="002C4849">
        <w:t xml:space="preserve"> </w:t>
      </w:r>
      <w:r w:rsidR="00FE735B" w:rsidRPr="00FE735B">
        <w:t>Овощи бывают не только необычного размера, но и необычной формы:</w:t>
      </w:r>
    </w:p>
    <w:p w:rsidR="00FE735B" w:rsidRPr="00FE735B" w:rsidRDefault="00FE735B" w:rsidP="00E02407">
      <w:pPr>
        <w:spacing w:after="0"/>
      </w:pPr>
      <w:r w:rsidRPr="00FE735B">
        <w:t xml:space="preserve">картофель </w:t>
      </w:r>
      <w:proofErr w:type="gramStart"/>
      <w:r w:rsidRPr="00FE735B">
        <w:t>–с</w:t>
      </w:r>
      <w:proofErr w:type="gramEnd"/>
      <w:r w:rsidRPr="00FE735B">
        <w:t xml:space="preserve">ердце, квадратная тыква, </w:t>
      </w:r>
    </w:p>
    <w:p w:rsidR="00FE735B" w:rsidRPr="00FE735B" w:rsidRDefault="00FE735B" w:rsidP="00E02407">
      <w:pPr>
        <w:spacing w:after="0"/>
      </w:pPr>
      <w:r w:rsidRPr="00FE735B">
        <w:t>а арбуз, может быть и сердцем и кубом.</w:t>
      </w:r>
    </w:p>
    <w:p w:rsidR="00FE735B" w:rsidRPr="00FE735B" w:rsidRDefault="005E7768" w:rsidP="00E02407">
      <w:pPr>
        <w:spacing w:after="0"/>
      </w:pPr>
      <w:r>
        <w:t>49</w:t>
      </w:r>
      <w:r w:rsidR="002C4849">
        <w:t>.</w:t>
      </w:r>
      <w:r w:rsidR="00E2311D">
        <w:tab/>
      </w:r>
      <w:r w:rsidR="002C4849">
        <w:t xml:space="preserve"> </w:t>
      </w:r>
      <w:r w:rsidR="00FE735B" w:rsidRPr="00FE735B">
        <w:t>Необычную форму овощам придает как природа, так и человек. Например, кубические арбузы и дыни,  японские фермеры научились производить, выращивая их в кубических стеклянных формах. Их удобнее ставить на поверхность, но стоят они в два раза дороже обычных</w:t>
      </w:r>
    </w:p>
    <w:p w:rsidR="00FE735B" w:rsidRPr="00FE735B" w:rsidRDefault="005E7768" w:rsidP="00E02407">
      <w:pPr>
        <w:spacing w:after="0"/>
      </w:pPr>
      <w:r>
        <w:t>50</w:t>
      </w:r>
      <w:r w:rsidR="002C4849">
        <w:t xml:space="preserve">. </w:t>
      </w:r>
      <w:r w:rsidR="00E2311D">
        <w:tab/>
      </w:r>
      <w:r w:rsidR="00FE735B" w:rsidRPr="00FE735B">
        <w:t xml:space="preserve">Но куб, это слишком просто, решили селекционеры и с помощью специальных формочек стали создавать, вот такие смешные плоды. </w:t>
      </w:r>
    </w:p>
    <w:p w:rsidR="00FE735B" w:rsidRPr="00FE735B" w:rsidRDefault="00FE735B" w:rsidP="00E02407">
      <w:pPr>
        <w:spacing w:after="0"/>
      </w:pPr>
      <w:r w:rsidRPr="00FE735B">
        <w:t>Узнаете фрукт? – это груша.</w:t>
      </w:r>
    </w:p>
    <w:p w:rsidR="00FE735B" w:rsidRPr="00FE735B" w:rsidRDefault="002C4849" w:rsidP="00E02407">
      <w:pPr>
        <w:spacing w:after="0"/>
      </w:pPr>
      <w:r>
        <w:t>5</w:t>
      </w:r>
      <w:r w:rsidR="005E7768">
        <w:t>1</w:t>
      </w:r>
      <w:r>
        <w:t xml:space="preserve">. </w:t>
      </w:r>
      <w:r w:rsidR="00E2311D">
        <w:t xml:space="preserve">      </w:t>
      </w:r>
      <w:r w:rsidR="00E2311D" w:rsidRPr="00E2311D">
        <w:rPr>
          <w:b/>
        </w:rPr>
        <w:t xml:space="preserve">(Ведущий </w:t>
      </w:r>
      <w:r w:rsidR="00C14C37">
        <w:rPr>
          <w:b/>
        </w:rPr>
        <w:t>1</w:t>
      </w:r>
      <w:r w:rsidR="00E2311D" w:rsidRPr="00E2311D">
        <w:rPr>
          <w:b/>
        </w:rPr>
        <w:t xml:space="preserve">) </w:t>
      </w:r>
      <w:r w:rsidR="00FE735B" w:rsidRPr="00FE735B">
        <w:t xml:space="preserve">А еще, из овощей делают красивейшие скульптуры-композиции. </w:t>
      </w:r>
    </w:p>
    <w:p w:rsidR="00FE735B" w:rsidRPr="00FE735B" w:rsidRDefault="00FE735B" w:rsidP="00E02407">
      <w:pPr>
        <w:spacing w:after="0"/>
      </w:pPr>
      <w:r w:rsidRPr="00FE735B">
        <w:t xml:space="preserve">Искусство вырезывания из овощей и фруктов называется </w:t>
      </w:r>
      <w:proofErr w:type="spellStart"/>
      <w:r w:rsidRPr="00FE735B">
        <w:t>Карвинг</w:t>
      </w:r>
      <w:proofErr w:type="spellEnd"/>
      <w:r w:rsidRPr="00FE735B">
        <w:t xml:space="preserve">. Сейчас мы Вам </w:t>
      </w:r>
      <w:proofErr w:type="gramStart"/>
      <w:r w:rsidRPr="00FE735B">
        <w:t>покажем</w:t>
      </w:r>
      <w:proofErr w:type="gramEnd"/>
      <w:r w:rsidRPr="00FE735B">
        <w:t xml:space="preserve"> как это выглядит.</w:t>
      </w:r>
    </w:p>
    <w:p w:rsidR="00FE735B" w:rsidRPr="00FE735B" w:rsidRDefault="002C4849" w:rsidP="00E02407">
      <w:pPr>
        <w:spacing w:after="0"/>
      </w:pPr>
      <w:r>
        <w:t>5</w:t>
      </w:r>
      <w:r w:rsidR="005E7768">
        <w:t>2</w:t>
      </w:r>
      <w:r>
        <w:t>.</w:t>
      </w:r>
      <w:r w:rsidR="00E2311D">
        <w:tab/>
      </w:r>
      <w:r>
        <w:t xml:space="preserve"> </w:t>
      </w:r>
      <w:r w:rsidR="00FE735B" w:rsidRPr="00FE735B">
        <w:t xml:space="preserve">Вот такие красочные композиции делают мастера по </w:t>
      </w:r>
      <w:proofErr w:type="spellStart"/>
      <w:r w:rsidR="00FE735B" w:rsidRPr="00FE735B">
        <w:t>карвингу</w:t>
      </w:r>
      <w:proofErr w:type="spellEnd"/>
      <w:r w:rsidR="00FE735B" w:rsidRPr="00FE735B">
        <w:t xml:space="preserve">. Рисунок вырезается специальными ножами. </w:t>
      </w:r>
    </w:p>
    <w:p w:rsidR="00FE735B" w:rsidRPr="00FE735B" w:rsidRDefault="002C4849" w:rsidP="00E02407">
      <w:pPr>
        <w:spacing w:after="0"/>
      </w:pPr>
      <w:r>
        <w:t>5</w:t>
      </w:r>
      <w:r w:rsidR="005E7768">
        <w:t>3</w:t>
      </w:r>
      <w:r>
        <w:t>.</w:t>
      </w:r>
      <w:r w:rsidR="00E2311D">
        <w:tab/>
      </w:r>
      <w:r>
        <w:t xml:space="preserve"> </w:t>
      </w:r>
      <w:r w:rsidR="00FE735B" w:rsidRPr="00FE735B">
        <w:t>Самое приятное, что вся эта красота съедобна.</w:t>
      </w:r>
    </w:p>
    <w:p w:rsidR="00FE735B" w:rsidRPr="00FE735B" w:rsidRDefault="002C4849" w:rsidP="00E02407">
      <w:pPr>
        <w:spacing w:after="0"/>
      </w:pPr>
      <w:r>
        <w:t>5</w:t>
      </w:r>
      <w:r w:rsidR="005E7768">
        <w:t>4</w:t>
      </w:r>
      <w:r>
        <w:t>.</w:t>
      </w:r>
      <w:r w:rsidR="00E2311D">
        <w:tab/>
      </w:r>
      <w:r>
        <w:t xml:space="preserve"> </w:t>
      </w:r>
      <w:r w:rsidR="00FE735B" w:rsidRPr="00FE735B">
        <w:t>А как вы считаете - рисовать при помощи овощей можно?</w:t>
      </w:r>
    </w:p>
    <w:p w:rsidR="00FE735B" w:rsidRPr="00FE735B" w:rsidRDefault="00FE735B" w:rsidP="00E02407">
      <w:pPr>
        <w:spacing w:after="0"/>
      </w:pPr>
      <w:r w:rsidRPr="00FE735B">
        <w:t xml:space="preserve">Да, из овощей можно делать замечательные картины. Вот посмотрите на некоторые из них. </w:t>
      </w:r>
    </w:p>
    <w:p w:rsidR="007F5620" w:rsidRPr="007F5620" w:rsidRDefault="002C4849" w:rsidP="00E02407">
      <w:pPr>
        <w:spacing w:after="0"/>
      </w:pPr>
      <w:r>
        <w:t>5</w:t>
      </w:r>
      <w:r w:rsidR="005E7768">
        <w:t>5</w:t>
      </w:r>
      <w:r>
        <w:t>.</w:t>
      </w:r>
      <w:r w:rsidR="00E2311D">
        <w:tab/>
      </w:r>
      <w:r w:rsidR="00E2311D" w:rsidRPr="00E2311D">
        <w:rPr>
          <w:b/>
        </w:rPr>
        <w:t xml:space="preserve">(Ведущий </w:t>
      </w:r>
      <w:r w:rsidR="00C14C37">
        <w:rPr>
          <w:b/>
        </w:rPr>
        <w:t>2</w:t>
      </w:r>
      <w:r w:rsidR="00E2311D" w:rsidRPr="00E2311D">
        <w:rPr>
          <w:b/>
        </w:rPr>
        <w:t>)</w:t>
      </w:r>
      <w:r w:rsidR="00E2311D">
        <w:t xml:space="preserve"> </w:t>
      </w:r>
      <w:r>
        <w:t xml:space="preserve"> </w:t>
      </w:r>
      <w:r w:rsidR="007F5620" w:rsidRPr="007F5620">
        <w:t xml:space="preserve">Любой овощ, это материал для Вашего творчества. И мы с Вами тоже сегодня будем авторами таких поделок. </w:t>
      </w:r>
    </w:p>
    <w:p w:rsidR="007F5620" w:rsidRPr="007F5620" w:rsidRDefault="002C4849" w:rsidP="00E02407">
      <w:pPr>
        <w:spacing w:after="0"/>
      </w:pPr>
      <w:r>
        <w:t>5</w:t>
      </w:r>
      <w:r w:rsidR="005E7768">
        <w:t>6</w:t>
      </w:r>
      <w:r>
        <w:t xml:space="preserve">. </w:t>
      </w:r>
      <w:r w:rsidR="007F5620" w:rsidRPr="007F5620">
        <w:t xml:space="preserve">Можно картофелю </w:t>
      </w:r>
      <w:r w:rsidR="00176531">
        <w:t>прикрепить</w:t>
      </w:r>
      <w:r w:rsidR="007F5620" w:rsidRPr="007F5620">
        <w:t xml:space="preserve"> глазки и ручки – получится человечек. </w:t>
      </w:r>
    </w:p>
    <w:p w:rsidR="007F5620" w:rsidRPr="007F5620" w:rsidRDefault="007F5620" w:rsidP="00E02407">
      <w:pPr>
        <w:spacing w:after="0"/>
      </w:pPr>
      <w:r w:rsidRPr="007F5620">
        <w:t xml:space="preserve">А можно из огурца сделать машинку. </w:t>
      </w:r>
    </w:p>
    <w:p w:rsidR="007F5620" w:rsidRPr="007F5620" w:rsidRDefault="007F5620" w:rsidP="00E02407">
      <w:pPr>
        <w:spacing w:after="0"/>
      </w:pPr>
      <w:r w:rsidRPr="007F5620">
        <w:t>Или, вот, посмотрите на замечательных баклажанных пингвинов</w:t>
      </w:r>
    </w:p>
    <w:p w:rsidR="007F5620" w:rsidRPr="007F5620" w:rsidRDefault="002C4849" w:rsidP="00E02407">
      <w:pPr>
        <w:spacing w:after="0"/>
      </w:pPr>
      <w:r>
        <w:t>5</w:t>
      </w:r>
      <w:r w:rsidR="005E7768">
        <w:t>7</w:t>
      </w:r>
      <w:r>
        <w:t xml:space="preserve">. </w:t>
      </w:r>
      <w:r w:rsidR="00E2311D">
        <w:tab/>
      </w:r>
      <w:r w:rsidR="007F5620" w:rsidRPr="007F5620">
        <w:t>В огороде, на дорожке, под моим окошком</w:t>
      </w:r>
      <w:proofErr w:type="gramStart"/>
      <w:r w:rsidR="007F5620" w:rsidRPr="007F5620">
        <w:br/>
        <w:t>Р</w:t>
      </w:r>
      <w:proofErr w:type="gramEnd"/>
      <w:r w:rsidR="007F5620" w:rsidRPr="007F5620">
        <w:t xml:space="preserve">асцвело сегодня солнце на высокой ножке </w:t>
      </w:r>
      <w:r w:rsidR="007F5620">
        <w:t>– что это? (подсолнух)</w:t>
      </w:r>
    </w:p>
    <w:p w:rsidR="007F5620" w:rsidRPr="007F5620" w:rsidRDefault="007F5620" w:rsidP="00E02407">
      <w:pPr>
        <w:spacing w:after="0"/>
      </w:pPr>
      <w:r w:rsidRPr="007F5620">
        <w:t>Для маленьких мы предлагаем сделать вот такие подсолнухи.</w:t>
      </w:r>
    </w:p>
    <w:p w:rsidR="007F5620" w:rsidRDefault="005E7768" w:rsidP="00E02407">
      <w:pPr>
        <w:spacing w:after="0"/>
      </w:pPr>
      <w:r>
        <w:t>58</w:t>
      </w:r>
      <w:r w:rsidR="002C4849">
        <w:t>.</w:t>
      </w:r>
      <w:r w:rsidR="00E2311D">
        <w:tab/>
      </w:r>
      <w:r w:rsidR="007F5620">
        <w:t xml:space="preserve">А для тех, кто постарше, предлагаем </w:t>
      </w:r>
      <w:r w:rsidR="007F5620" w:rsidRPr="007F5620">
        <w:t xml:space="preserve"> выбрать овощ, из которого Вы будете мастерить</w:t>
      </w:r>
      <w:r w:rsidR="009C6601">
        <w:t xml:space="preserve"> поделки</w:t>
      </w:r>
      <w:r w:rsidR="007F5620" w:rsidRPr="007F5620">
        <w:t>.</w:t>
      </w:r>
    </w:p>
    <w:p w:rsidR="00434C01" w:rsidRPr="007F5620" w:rsidRDefault="005E7768" w:rsidP="00E02407">
      <w:pPr>
        <w:spacing w:after="0"/>
      </w:pPr>
      <w:r>
        <w:t>59</w:t>
      </w:r>
      <w:r w:rsidR="00434C01">
        <w:t>.</w:t>
      </w:r>
      <w:r w:rsidR="00434C01">
        <w:tab/>
        <w:t>(примечание) Последний слайд с изображением поделок, которые будут делать старшие дети.</w:t>
      </w:r>
    </w:p>
    <w:p w:rsidR="00557360" w:rsidRPr="00557360" w:rsidRDefault="008E7A41" w:rsidP="00E02407">
      <w:pPr>
        <w:spacing w:after="0"/>
      </w:pPr>
      <w:r>
        <w:t>Далее проводится мастер класс по изготовлению поделок из овощей.</w:t>
      </w:r>
    </w:p>
    <w:p w:rsidR="00557360" w:rsidRDefault="00557360" w:rsidP="00E02407">
      <w:pPr>
        <w:spacing w:after="0"/>
      </w:pPr>
      <w:bookmarkStart w:id="0" w:name="_GoBack"/>
      <w:bookmarkEnd w:id="0"/>
    </w:p>
    <w:sectPr w:rsidR="00557360" w:rsidSect="005151D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198"/>
    <w:multiLevelType w:val="hybridMultilevel"/>
    <w:tmpl w:val="D3DAF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0D4"/>
    <w:multiLevelType w:val="hybridMultilevel"/>
    <w:tmpl w:val="92C2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799A"/>
    <w:multiLevelType w:val="hybridMultilevel"/>
    <w:tmpl w:val="E820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73CA7"/>
    <w:multiLevelType w:val="hybridMultilevel"/>
    <w:tmpl w:val="39F4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E4D72"/>
    <w:multiLevelType w:val="hybridMultilevel"/>
    <w:tmpl w:val="A070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77481"/>
    <w:multiLevelType w:val="hybridMultilevel"/>
    <w:tmpl w:val="AE5205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5F4C4B"/>
    <w:multiLevelType w:val="hybridMultilevel"/>
    <w:tmpl w:val="42D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82E55"/>
    <w:multiLevelType w:val="hybridMultilevel"/>
    <w:tmpl w:val="561A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9705E"/>
    <w:multiLevelType w:val="hybridMultilevel"/>
    <w:tmpl w:val="28B8A5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0431CC"/>
    <w:multiLevelType w:val="hybridMultilevel"/>
    <w:tmpl w:val="3020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13F9E"/>
    <w:multiLevelType w:val="hybridMultilevel"/>
    <w:tmpl w:val="7C5A1144"/>
    <w:lvl w:ilvl="0" w:tplc="781E7A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93"/>
    <w:rsid w:val="000A6588"/>
    <w:rsid w:val="000B2BD1"/>
    <w:rsid w:val="001074E6"/>
    <w:rsid w:val="00131F75"/>
    <w:rsid w:val="001725E8"/>
    <w:rsid w:val="00176531"/>
    <w:rsid w:val="00224B0A"/>
    <w:rsid w:val="002512D4"/>
    <w:rsid w:val="002976F2"/>
    <w:rsid w:val="002A2219"/>
    <w:rsid w:val="002C4849"/>
    <w:rsid w:val="002E5550"/>
    <w:rsid w:val="0032784C"/>
    <w:rsid w:val="003E4415"/>
    <w:rsid w:val="00434C01"/>
    <w:rsid w:val="00480FE0"/>
    <w:rsid w:val="00487B2E"/>
    <w:rsid w:val="004D2E7C"/>
    <w:rsid w:val="0051238E"/>
    <w:rsid w:val="005151D9"/>
    <w:rsid w:val="00557360"/>
    <w:rsid w:val="005B0D4F"/>
    <w:rsid w:val="005E7768"/>
    <w:rsid w:val="005F0C8F"/>
    <w:rsid w:val="005F6B4B"/>
    <w:rsid w:val="006B4C99"/>
    <w:rsid w:val="006F019B"/>
    <w:rsid w:val="0070519B"/>
    <w:rsid w:val="00730AD7"/>
    <w:rsid w:val="007F5620"/>
    <w:rsid w:val="00834ED9"/>
    <w:rsid w:val="008B6A4A"/>
    <w:rsid w:val="008E1D21"/>
    <w:rsid w:val="008E30E9"/>
    <w:rsid w:val="008E7A41"/>
    <w:rsid w:val="00992B72"/>
    <w:rsid w:val="009C2902"/>
    <w:rsid w:val="009C6601"/>
    <w:rsid w:val="009D05BD"/>
    <w:rsid w:val="00A072DC"/>
    <w:rsid w:val="00A734F6"/>
    <w:rsid w:val="00A86DDD"/>
    <w:rsid w:val="00AE3DFB"/>
    <w:rsid w:val="00AE4FD7"/>
    <w:rsid w:val="00AF1087"/>
    <w:rsid w:val="00B21136"/>
    <w:rsid w:val="00B663C2"/>
    <w:rsid w:val="00B922A4"/>
    <w:rsid w:val="00BF48F6"/>
    <w:rsid w:val="00C04BE0"/>
    <w:rsid w:val="00C14C37"/>
    <w:rsid w:val="00D80B93"/>
    <w:rsid w:val="00E02407"/>
    <w:rsid w:val="00E2311D"/>
    <w:rsid w:val="00E5090D"/>
    <w:rsid w:val="00E7103E"/>
    <w:rsid w:val="00ED6B99"/>
    <w:rsid w:val="00F42EF4"/>
    <w:rsid w:val="00FE2CC8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3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2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3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2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duellerussia.ru/pajel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37</cp:revision>
  <dcterms:created xsi:type="dcterms:W3CDTF">2011-11-04T08:29:00Z</dcterms:created>
  <dcterms:modified xsi:type="dcterms:W3CDTF">2011-11-04T10:48:00Z</dcterms:modified>
</cp:coreProperties>
</file>